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B8DB" w14:textId="77777777" w:rsidR="007875E5" w:rsidRDefault="00A6629A" w:rsidP="00186370">
      <w:pPr>
        <w:rPr>
          <w:noProof/>
        </w:rPr>
      </w:pPr>
      <w:r>
        <w:rPr>
          <w:noProof/>
        </w:rPr>
        <w:drawing>
          <wp:inline distT="0" distB="0" distL="0" distR="0" wp14:anchorId="6B44B977" wp14:editId="6B44B978">
            <wp:extent cx="1866900" cy="36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B8DC" w14:textId="77777777" w:rsidR="00010A19" w:rsidRDefault="007875E5" w:rsidP="00EF4D47">
      <w:pPr>
        <w:jc w:val="right"/>
        <w:rPr>
          <w:rFonts w:ascii="Arial" w:hAnsi="Arial" w:cs="Calibri"/>
          <w:b/>
          <w:color w:val="0070C0"/>
          <w:sz w:val="44"/>
          <w:szCs w:val="44"/>
        </w:rPr>
      </w:pPr>
      <w:r w:rsidRPr="00F25A64">
        <w:rPr>
          <w:rFonts w:ascii="Arial" w:hAnsi="Arial" w:cs="Calibri"/>
          <w:b/>
          <w:color w:val="0070C0"/>
          <w:sz w:val="44"/>
          <w:szCs w:val="44"/>
        </w:rPr>
        <w:t xml:space="preserve"> </w:t>
      </w:r>
      <w:r>
        <w:rPr>
          <w:rFonts w:ascii="Arial" w:hAnsi="Arial" w:cs="Calibri"/>
          <w:b/>
          <w:color w:val="0070C0"/>
          <w:sz w:val="44"/>
          <w:szCs w:val="44"/>
        </w:rPr>
        <w:t xml:space="preserve">               </w:t>
      </w:r>
    </w:p>
    <w:p w14:paraId="6B44B8DD" w14:textId="77777777" w:rsidR="007875E5" w:rsidRPr="00DB3185" w:rsidRDefault="00A6629A" w:rsidP="00010A19">
      <w:pPr>
        <w:rPr>
          <w:rFonts w:ascii="Arial" w:hAnsi="Arial" w:cs="Arial"/>
          <w:color w:val="C7459C"/>
        </w:rPr>
      </w:pPr>
      <w:r>
        <w:rPr>
          <w:rFonts w:ascii="Arial" w:hAnsi="Arial" w:cs="Arial"/>
          <w:b/>
          <w:color w:val="C7459C"/>
          <w:sz w:val="44"/>
          <w:szCs w:val="44"/>
        </w:rPr>
        <w:t xml:space="preserve">Local </w:t>
      </w:r>
      <w:r w:rsidR="007875E5" w:rsidRPr="00DB3185">
        <w:rPr>
          <w:rFonts w:ascii="Arial" w:hAnsi="Arial" w:cs="Arial"/>
          <w:b/>
          <w:color w:val="C7459C"/>
          <w:sz w:val="44"/>
          <w:szCs w:val="44"/>
        </w:rPr>
        <w:t>Membership Form</w:t>
      </w:r>
    </w:p>
    <w:p w14:paraId="6B44B8DE" w14:textId="77777777" w:rsidR="007875E5" w:rsidRPr="00DB3185" w:rsidRDefault="007875E5" w:rsidP="00186370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875E5" w:rsidRPr="00DB3185" w14:paraId="6B44B8E4" w14:textId="77777777" w:rsidTr="00625FD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6B44B8DF" w14:textId="77777777" w:rsidR="00A6629A" w:rsidRPr="00625FDE" w:rsidRDefault="00A6629A" w:rsidP="00A6629A">
            <w:pPr>
              <w:spacing w:before="120"/>
              <w:rPr>
                <w:rFonts w:ascii="Arial" w:hAnsi="Arial" w:cs="Arial"/>
                <w:i/>
                <w:color w:val="000000"/>
              </w:rPr>
            </w:pP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By joining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as a local member </w:t>
            </w: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your organisation will be given a page on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the DAA’s </w:t>
            </w: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website </w:t>
            </w:r>
            <w:r w:rsidRPr="00625FDE">
              <w:rPr>
                <w:rFonts w:ascii="Arial" w:hAnsi="Arial" w:cs="Arial"/>
                <w:b/>
                <w:bCs/>
                <w:color w:val="D03F89"/>
                <w:kern w:val="28"/>
                <w:sz w:val="22"/>
                <w:szCs w:val="22"/>
                <w:lang w:val="en-US"/>
              </w:rPr>
              <w:t xml:space="preserve">www.dementiaaction.org.uk, </w:t>
            </w:r>
            <w:r w:rsidRPr="00625FDE">
              <w:rPr>
                <w:rFonts w:ascii="Arial" w:hAnsi="Arial" w:cs="Arial"/>
                <w:bCs/>
                <w:i/>
                <w:kern w:val="28"/>
                <w:sz w:val="22"/>
                <w:szCs w:val="22"/>
                <w:lang w:val="en-US"/>
              </w:rPr>
              <w:t>which links to your local alliance page</w:t>
            </w:r>
            <w:r>
              <w:rPr>
                <w:rFonts w:ascii="Arial" w:hAnsi="Arial" w:cs="Arial"/>
                <w:bCs/>
                <w:i/>
                <w:kern w:val="28"/>
                <w:sz w:val="22"/>
                <w:szCs w:val="22"/>
                <w:lang w:val="en-US"/>
              </w:rPr>
              <w:t xml:space="preserve"> (if one exists in your area)</w:t>
            </w:r>
            <w:r w:rsidRPr="00625FDE">
              <w:rPr>
                <w:rFonts w:ascii="Arial" w:hAnsi="Arial" w:cs="Arial"/>
                <w:i/>
                <w:sz w:val="22"/>
                <w:szCs w:val="22"/>
              </w:rPr>
              <w:t>. If you are completing this form on a computer, please click on the relevant boxes to fill the</w:t>
            </w: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m in and save the document to one of your files. </w:t>
            </w:r>
          </w:p>
          <w:p w14:paraId="6B44B8E0" w14:textId="461688B4" w:rsidR="00A6629A" w:rsidRPr="00A6629A" w:rsidRDefault="007875E5" w:rsidP="00625FDE">
            <w:pPr>
              <w:spacing w:before="120"/>
              <w:rPr>
                <w:rStyle w:val="Hyperlink"/>
                <w:rFonts w:ascii="Arial" w:hAnsi="Arial"/>
                <w:i/>
              </w:rPr>
            </w:pP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>You can then email it to</w:t>
            </w:r>
            <w:r w:rsidRPr="00625F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061FB0" w:rsidRPr="005B6506">
                <w:rPr>
                  <w:rStyle w:val="Hyperlink"/>
                  <w:rFonts w:ascii="Arial" w:hAnsi="Arial"/>
                  <w:i/>
                </w:rPr>
                <w:t>dementia@southernbrooks.org.uk</w:t>
              </w:r>
            </w:hyperlink>
          </w:p>
          <w:p w14:paraId="6B44B8E1" w14:textId="77777777" w:rsidR="00A6629A" w:rsidRDefault="00A6629A" w:rsidP="00F25A64"/>
          <w:p w14:paraId="6B44B8E2" w14:textId="77777777" w:rsidR="007875E5" w:rsidRPr="00625FDE" w:rsidRDefault="007875E5" w:rsidP="00F25A64">
            <w:pPr>
              <w:rPr>
                <w:rFonts w:ascii="Arial" w:hAnsi="Arial" w:cs="Arial"/>
                <w:i/>
              </w:rPr>
            </w:pPr>
            <w:r w:rsidRPr="00625FDE">
              <w:rPr>
                <w:rFonts w:ascii="Arial" w:hAnsi="Arial" w:cs="Arial"/>
                <w:b/>
                <w:i/>
                <w:sz w:val="22"/>
                <w:szCs w:val="22"/>
              </w:rPr>
              <w:t>Please also send us your organisation’s logo</w:t>
            </w:r>
            <w:r w:rsidRPr="00625FDE">
              <w:rPr>
                <w:rFonts w:ascii="Arial" w:hAnsi="Arial" w:cs="Arial"/>
                <w:i/>
                <w:sz w:val="22"/>
                <w:szCs w:val="22"/>
              </w:rPr>
              <w:t xml:space="preserve"> (if possible by e-mail in .jpg format)</w:t>
            </w:r>
            <w:r w:rsidRPr="00625FDE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625FDE">
              <w:rPr>
                <w:rFonts w:ascii="Arial" w:hAnsi="Arial" w:cs="Arial"/>
                <w:i/>
                <w:sz w:val="22"/>
                <w:szCs w:val="22"/>
              </w:rPr>
              <w:t xml:space="preserve"> it will be displayed on your page along with your Action Plan.</w:t>
            </w:r>
          </w:p>
          <w:p w14:paraId="6B44B8E3" w14:textId="77777777" w:rsidR="007875E5" w:rsidRPr="00625FDE" w:rsidRDefault="007875E5" w:rsidP="00F25A6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B44B8E5" w14:textId="77777777" w:rsidR="007875E5" w:rsidRPr="006133D2" w:rsidRDefault="007875E5" w:rsidP="00882643">
      <w:pPr>
        <w:rPr>
          <w:rFonts w:ascii="Arial" w:hAnsi="Arial" w:cs="Arial"/>
          <w:b/>
          <w:color w:val="000000"/>
        </w:rPr>
      </w:pPr>
    </w:p>
    <w:p w14:paraId="6B44B8E6" w14:textId="77777777" w:rsidR="007875E5" w:rsidRPr="009C6E3C" w:rsidRDefault="007875E5" w:rsidP="00F25A64">
      <w:pPr>
        <w:rPr>
          <w:rFonts w:ascii="Arial" w:hAnsi="Arial" w:cs="Calibri"/>
          <w:b/>
          <w:sz w:val="28"/>
          <w:szCs w:val="28"/>
        </w:rPr>
      </w:pPr>
      <w:r w:rsidRPr="009C6E3C">
        <w:rPr>
          <w:rFonts w:ascii="Arial" w:hAnsi="Arial" w:cs="Calibri"/>
          <w:b/>
          <w:sz w:val="28"/>
          <w:szCs w:val="28"/>
        </w:rPr>
        <w:t>Organisation name</w:t>
      </w:r>
      <w:r>
        <w:rPr>
          <w:rFonts w:ascii="Arial" w:hAnsi="Arial" w:cs="Calibri"/>
          <w:b/>
          <w:sz w:val="28"/>
          <w:szCs w:val="28"/>
        </w:rPr>
        <w:t xml:space="preserve">   </w:t>
      </w:r>
      <w:r w:rsidRPr="009871E6">
        <w:rPr>
          <w:rFonts w:ascii="Arial" w:hAnsi="Arial"/>
          <w:b/>
          <w:i/>
          <w:color w:val="000000"/>
        </w:rPr>
        <w:t>________________________________________________</w:t>
      </w:r>
      <w:r>
        <w:rPr>
          <w:rFonts w:ascii="Arial" w:hAnsi="Arial"/>
          <w:b/>
          <w:i/>
          <w:color w:val="000000"/>
        </w:rPr>
        <w:t>_</w:t>
      </w:r>
    </w:p>
    <w:p w14:paraId="6B44B8E7" w14:textId="77777777" w:rsidR="007875E5" w:rsidRDefault="007875E5" w:rsidP="00F25A64">
      <w:pPr>
        <w:rPr>
          <w:rFonts w:ascii="Arial" w:hAnsi="Arial" w:cs="Arial"/>
          <w:b/>
          <w:color w:val="000000"/>
          <w:sz w:val="28"/>
          <w:szCs w:val="28"/>
        </w:rPr>
      </w:pPr>
    </w:p>
    <w:p w14:paraId="6B44B8E8" w14:textId="77777777" w:rsidR="007875E5" w:rsidRDefault="007875E5" w:rsidP="006564C2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Our commitment: </w:t>
      </w:r>
    </w:p>
    <w:p w14:paraId="6B44B8E9" w14:textId="77777777" w:rsidR="007875E5" w:rsidRDefault="007875E5" w:rsidP="000D0512">
      <w:pPr>
        <w:pStyle w:val="ListParagraph"/>
        <w:numPr>
          <w:ilvl w:val="0"/>
          <w:numId w:val="14"/>
        </w:numPr>
        <w:rPr>
          <w:rFonts w:ascii="Arial" w:hAnsi="Arial"/>
          <w:i/>
          <w:color w:val="C7459C"/>
        </w:rPr>
      </w:pPr>
      <w:r w:rsidRPr="006564C2">
        <w:rPr>
          <w:rFonts w:ascii="Arial" w:hAnsi="Arial"/>
          <w:b/>
          <w:i/>
          <w:color w:val="C7459C"/>
        </w:rPr>
        <w:t>Our organisation agrees to sign up to the National Dementia Declaration</w:t>
      </w:r>
      <w:r>
        <w:rPr>
          <w:rFonts w:ascii="Arial" w:hAnsi="Arial"/>
          <w:b/>
          <w:color w:val="C7459C"/>
        </w:rPr>
        <w:t xml:space="preserve"> - </w:t>
      </w:r>
      <w:hyperlink r:id="rId12" w:history="1">
        <w:r w:rsidRPr="000D0512">
          <w:rPr>
            <w:rStyle w:val="Hyperlink"/>
            <w:rFonts w:ascii="Arial" w:hAnsi="Arial"/>
            <w:i/>
          </w:rPr>
          <w:t>www.dementiaaction.org.uk/nationaldementiadeclaration</w:t>
        </w:r>
      </w:hyperlink>
      <w:r>
        <w:rPr>
          <w:rFonts w:ascii="Arial" w:hAnsi="Arial"/>
          <w:color w:val="C7459C"/>
        </w:rPr>
        <w:t xml:space="preserve"> </w:t>
      </w:r>
      <w:r w:rsidRPr="000D0512">
        <w:rPr>
          <w:rFonts w:ascii="Arial" w:hAnsi="Arial"/>
          <w:b/>
          <w:color w:val="C7459C"/>
        </w:rPr>
        <w:t xml:space="preserve"> </w:t>
      </w:r>
      <w:r w:rsidRPr="000D0512">
        <w:rPr>
          <w:rFonts w:ascii="Arial" w:hAnsi="Arial"/>
          <w:b/>
          <w:i/>
          <w:color w:val="C7459C"/>
        </w:rPr>
        <w:t xml:space="preserve">and  </w:t>
      </w:r>
      <w:r w:rsidRPr="006564C2">
        <w:rPr>
          <w:rFonts w:ascii="Arial" w:hAnsi="Arial"/>
          <w:i/>
          <w:color w:val="C7459C"/>
        </w:rPr>
        <w:t xml:space="preserve">    </w:t>
      </w:r>
    </w:p>
    <w:p w14:paraId="6B44B8EA" w14:textId="77777777" w:rsidR="007875E5" w:rsidRPr="006564C2" w:rsidRDefault="007875E5" w:rsidP="006564C2">
      <w:pPr>
        <w:pStyle w:val="ListParagraph"/>
        <w:numPr>
          <w:ilvl w:val="0"/>
          <w:numId w:val="14"/>
        </w:numPr>
        <w:rPr>
          <w:rFonts w:ascii="Arial" w:hAnsi="Arial"/>
          <w:i/>
          <w:color w:val="C7459C"/>
        </w:rPr>
      </w:pPr>
      <w:r w:rsidRPr="006564C2">
        <w:rPr>
          <w:rFonts w:ascii="Arial" w:hAnsi="Arial"/>
          <w:b/>
          <w:i/>
          <w:color w:val="C7459C"/>
        </w:rPr>
        <w:t>commits to our action plan below</w:t>
      </w:r>
      <w:r>
        <w:rPr>
          <w:rFonts w:ascii="Arial" w:hAnsi="Arial"/>
          <w:b/>
          <w:i/>
          <w:color w:val="C7459C"/>
        </w:rPr>
        <w:t>:</w:t>
      </w:r>
    </w:p>
    <w:p w14:paraId="6B44B8EB" w14:textId="77777777" w:rsidR="007875E5" w:rsidRPr="00A17F0D" w:rsidRDefault="007875E5" w:rsidP="00882643">
      <w:pPr>
        <w:rPr>
          <w:rFonts w:ascii="Arial" w:hAnsi="Arial" w:cs="Calibri"/>
          <w:sz w:val="20"/>
          <w:szCs w:val="20"/>
        </w:rPr>
      </w:pPr>
    </w:p>
    <w:p w14:paraId="6B44B8EC" w14:textId="77777777" w:rsidR="007875E5" w:rsidRPr="009C6E3C" w:rsidRDefault="007875E5" w:rsidP="00882643">
      <w:pPr>
        <w:rPr>
          <w:rFonts w:ascii="Arial" w:hAnsi="Arial" w:cs="Calibri"/>
          <w:b/>
          <w:sz w:val="28"/>
          <w:szCs w:val="28"/>
        </w:rPr>
      </w:pPr>
      <w:r w:rsidRPr="009C6E3C">
        <w:rPr>
          <w:rFonts w:ascii="Arial" w:hAnsi="Arial" w:cs="Calibri"/>
          <w:b/>
          <w:sz w:val="28"/>
          <w:szCs w:val="28"/>
        </w:rPr>
        <w:t>Contact Details</w:t>
      </w:r>
    </w:p>
    <w:p w14:paraId="6B44B8ED" w14:textId="77777777" w:rsidR="007875E5" w:rsidRPr="001616EB" w:rsidRDefault="007875E5" w:rsidP="00882643">
      <w:pPr>
        <w:rPr>
          <w:rFonts w:ascii="Arial" w:hAnsi="Arial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7875E5" w:rsidRPr="009C6E3C" w14:paraId="6B44B8F0" w14:textId="77777777" w:rsidTr="00625FDE">
        <w:tc>
          <w:tcPr>
            <w:tcW w:w="2268" w:type="dxa"/>
          </w:tcPr>
          <w:p w14:paraId="6B44B8EE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Contact name and role</w:t>
            </w:r>
          </w:p>
        </w:tc>
        <w:tc>
          <w:tcPr>
            <w:tcW w:w="7452" w:type="dxa"/>
          </w:tcPr>
          <w:p w14:paraId="6B44B8EF" w14:textId="77777777" w:rsidR="007875E5" w:rsidRPr="00625FDE" w:rsidRDefault="007875E5" w:rsidP="00EB6AD6">
            <w:pPr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  <w:tr w:rsidR="007875E5" w:rsidRPr="009C6E3C" w14:paraId="6B44B8F7" w14:textId="77777777" w:rsidTr="00625FDE">
        <w:trPr>
          <w:trHeight w:val="1331"/>
        </w:trPr>
        <w:tc>
          <w:tcPr>
            <w:tcW w:w="2268" w:type="dxa"/>
          </w:tcPr>
          <w:p w14:paraId="6B44B8F1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Address</w:t>
            </w:r>
          </w:p>
          <w:p w14:paraId="6B44B8F2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</w:p>
          <w:p w14:paraId="6B44B8F3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</w:p>
          <w:p w14:paraId="6B44B8F4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</w:p>
          <w:p w14:paraId="6B44B8F5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</w:p>
        </w:tc>
        <w:tc>
          <w:tcPr>
            <w:tcW w:w="7452" w:type="dxa"/>
          </w:tcPr>
          <w:p w14:paraId="6B44B8F6" w14:textId="77777777" w:rsidR="007875E5" w:rsidRPr="00625FDE" w:rsidRDefault="007875E5" w:rsidP="00882643">
            <w:pPr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  <w:tr w:rsidR="007875E5" w:rsidRPr="009C6E3C" w14:paraId="6B44B8FA" w14:textId="77777777" w:rsidTr="00625FDE">
        <w:trPr>
          <w:trHeight w:val="384"/>
        </w:trPr>
        <w:tc>
          <w:tcPr>
            <w:tcW w:w="2268" w:type="dxa"/>
          </w:tcPr>
          <w:p w14:paraId="6B44B8F8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Phone</w:t>
            </w:r>
            <w:r w:rsidRPr="00625FDE">
              <w:rPr>
                <w:rFonts w:ascii="Arial" w:hAnsi="Arial" w:cs="Calibri"/>
                <w:b/>
                <w:sz w:val="22"/>
                <w:szCs w:val="22"/>
              </w:rPr>
              <w:tab/>
            </w:r>
          </w:p>
        </w:tc>
        <w:tc>
          <w:tcPr>
            <w:tcW w:w="7452" w:type="dxa"/>
          </w:tcPr>
          <w:p w14:paraId="6B44B8F9" w14:textId="77777777" w:rsidR="007875E5" w:rsidRPr="00625FDE" w:rsidRDefault="007875E5" w:rsidP="00625FDE">
            <w:pPr>
              <w:spacing w:after="120"/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  <w:tr w:rsidR="007875E5" w:rsidRPr="009C6E3C" w14:paraId="6B44B8FD" w14:textId="77777777" w:rsidTr="00625FDE">
        <w:trPr>
          <w:trHeight w:val="420"/>
        </w:trPr>
        <w:tc>
          <w:tcPr>
            <w:tcW w:w="2268" w:type="dxa"/>
          </w:tcPr>
          <w:p w14:paraId="6B44B8FB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Email</w:t>
            </w:r>
          </w:p>
        </w:tc>
        <w:tc>
          <w:tcPr>
            <w:tcW w:w="7452" w:type="dxa"/>
          </w:tcPr>
          <w:p w14:paraId="6B44B8FC" w14:textId="77777777" w:rsidR="007875E5" w:rsidRPr="00625FDE" w:rsidRDefault="007875E5" w:rsidP="00882643">
            <w:pPr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  <w:tr w:rsidR="007875E5" w:rsidRPr="009C6E3C" w14:paraId="6B44B901" w14:textId="77777777" w:rsidTr="00625FDE">
        <w:trPr>
          <w:trHeight w:val="413"/>
        </w:trPr>
        <w:tc>
          <w:tcPr>
            <w:tcW w:w="2268" w:type="dxa"/>
          </w:tcPr>
          <w:p w14:paraId="6B44B8FE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Website</w:t>
            </w:r>
          </w:p>
          <w:p w14:paraId="6B44B8FF" w14:textId="77777777" w:rsidR="007875E5" w:rsidRPr="00625FDE" w:rsidRDefault="007875E5" w:rsidP="00625FDE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7452" w:type="dxa"/>
          </w:tcPr>
          <w:p w14:paraId="6B44B900" w14:textId="77777777" w:rsidR="007875E5" w:rsidRPr="00625FDE" w:rsidRDefault="007875E5" w:rsidP="00882643">
            <w:pPr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</w:tbl>
    <w:p w14:paraId="6B44B902" w14:textId="77777777" w:rsidR="007875E5" w:rsidRPr="009C6E3C" w:rsidRDefault="007875E5" w:rsidP="00882643">
      <w:pPr>
        <w:rPr>
          <w:rFonts w:ascii="Arial" w:hAnsi="Arial" w:cs="Calibri"/>
          <w:sz w:val="22"/>
          <w:szCs w:val="22"/>
          <w:u w:val="single"/>
        </w:rPr>
      </w:pPr>
      <w:r w:rsidRPr="009C6E3C">
        <w:rPr>
          <w:rFonts w:ascii="Arial" w:hAnsi="Arial" w:cs="Calibri"/>
          <w:sz w:val="22"/>
          <w:szCs w:val="22"/>
        </w:rPr>
        <w:tab/>
      </w:r>
    </w:p>
    <w:p w14:paraId="6B44B903" w14:textId="77777777" w:rsidR="007875E5" w:rsidRPr="00B73AE4" w:rsidRDefault="007875E5" w:rsidP="00882643">
      <w:pPr>
        <w:rPr>
          <w:rFonts w:ascii="Arial" w:hAnsi="Arial" w:cs="Calibri"/>
          <w:i/>
          <w:sz w:val="22"/>
          <w:szCs w:val="22"/>
        </w:rPr>
      </w:pPr>
      <w:r w:rsidRPr="00B73AE4">
        <w:rPr>
          <w:rFonts w:ascii="Arial" w:hAnsi="Arial" w:cs="Calibri"/>
          <w:i/>
          <w:sz w:val="22"/>
          <w:szCs w:val="22"/>
        </w:rPr>
        <w:t>Can we share your contact details with other Dementia Action Alliance</w:t>
      </w:r>
      <w:r>
        <w:rPr>
          <w:rFonts w:ascii="Arial" w:hAnsi="Arial" w:cs="Calibri"/>
          <w:i/>
          <w:sz w:val="22"/>
          <w:szCs w:val="22"/>
        </w:rPr>
        <w:t xml:space="preserve"> members</w:t>
      </w:r>
      <w:r w:rsidRPr="00B73AE4">
        <w:rPr>
          <w:rFonts w:ascii="Arial" w:hAnsi="Arial" w:cs="Calibri"/>
          <w:i/>
          <w:sz w:val="22"/>
          <w:szCs w:val="22"/>
        </w:rPr>
        <w:t>?</w:t>
      </w:r>
    </w:p>
    <w:p w14:paraId="6B44B904" w14:textId="77777777" w:rsidR="007875E5" w:rsidRDefault="007875E5" w:rsidP="00882643">
      <w:pPr>
        <w:rPr>
          <w:rFonts w:ascii="Arial" w:hAnsi="Arial"/>
          <w:color w:val="000000"/>
          <w:sz w:val="28"/>
          <w:szCs w:val="28"/>
        </w:rPr>
      </w:pPr>
      <w:r w:rsidRPr="00F117C0">
        <w:rPr>
          <w:rFonts w:ascii="Arial" w:hAnsi="Arial"/>
          <w:color w:val="000000"/>
          <w:sz w:val="22"/>
          <w:highlight w:val="yellow"/>
        </w:rPr>
        <w:t xml:space="preserve">Yes   </w:t>
      </w:r>
      <w:r w:rsidRPr="00F117C0">
        <w:rPr>
          <w:rFonts w:ascii="MS Gothic" w:eastAsia="MS Gothic" w:hAnsi="MS Gothic" w:hint="eastAsia"/>
          <w:color w:val="000000"/>
          <w:sz w:val="28"/>
          <w:szCs w:val="28"/>
          <w:highlight w:val="yellow"/>
        </w:rPr>
        <w:t>☐</w:t>
      </w:r>
      <w:r w:rsidRPr="009C6E3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 </w:t>
      </w:r>
      <w:r w:rsidRPr="009C6E3C">
        <w:rPr>
          <w:rFonts w:ascii="Arial" w:hAnsi="Arial"/>
          <w:color w:val="000000"/>
          <w:sz w:val="22"/>
        </w:rPr>
        <w:t>No</w:t>
      </w:r>
      <w:r>
        <w:rPr>
          <w:rFonts w:ascii="Arial" w:hAnsi="Arial"/>
          <w:color w:val="000000"/>
          <w:sz w:val="22"/>
        </w:rPr>
        <w:t xml:space="preserve">    </w:t>
      </w:r>
      <w:r>
        <w:rPr>
          <w:rFonts w:ascii="Meiryo" w:eastAsia="Meiryo" w:hAnsi="Meiryo" w:hint="eastAsia"/>
          <w:color w:val="000000"/>
          <w:sz w:val="28"/>
          <w:szCs w:val="28"/>
        </w:rPr>
        <w:t>☐</w:t>
      </w:r>
    </w:p>
    <w:p w14:paraId="6B44B905" w14:textId="77777777" w:rsidR="007875E5" w:rsidRDefault="007875E5" w:rsidP="007411C7">
      <w:pPr>
        <w:rPr>
          <w:rFonts w:ascii="Arial" w:hAnsi="Arial" w:cs="Calibri"/>
          <w:b/>
          <w:sz w:val="28"/>
          <w:szCs w:val="28"/>
        </w:rPr>
      </w:pPr>
    </w:p>
    <w:p w14:paraId="6B44B906" w14:textId="77777777" w:rsidR="007875E5" w:rsidRPr="007411C7" w:rsidRDefault="007875E5" w:rsidP="007411C7">
      <w:pPr>
        <w:rPr>
          <w:rFonts w:ascii="Arial" w:hAnsi="Arial" w:cs="Calibri"/>
          <w:b/>
          <w:sz w:val="28"/>
          <w:szCs w:val="28"/>
        </w:rPr>
        <w:sectPr w:rsidR="007875E5" w:rsidRPr="007411C7" w:rsidSect="00EF62FC">
          <w:footerReference w:type="even" r:id="rId13"/>
          <w:footerReference w:type="default" r:id="rId14"/>
          <w:pgSz w:w="11906" w:h="16838"/>
          <w:pgMar w:top="567" w:right="964" w:bottom="1021" w:left="964" w:header="709" w:footer="709" w:gutter="0"/>
          <w:cols w:space="708"/>
          <w:docGrid w:linePitch="360"/>
        </w:sectPr>
      </w:pPr>
      <w:r w:rsidRPr="009C6E3C">
        <w:rPr>
          <w:rFonts w:ascii="Arial" w:hAnsi="Arial" w:cs="Calibri"/>
          <w:b/>
          <w:sz w:val="28"/>
          <w:szCs w:val="28"/>
        </w:rPr>
        <w:t xml:space="preserve">Organisation </w:t>
      </w:r>
      <w:r>
        <w:rPr>
          <w:rFonts w:ascii="Arial" w:hAnsi="Arial" w:cs="Calibri"/>
          <w:b/>
          <w:sz w:val="28"/>
          <w:szCs w:val="28"/>
        </w:rPr>
        <w:t xml:space="preserve">type </w:t>
      </w:r>
      <w:r w:rsidRPr="007411C7">
        <w:rPr>
          <w:rFonts w:ascii="Arial" w:hAnsi="Arial" w:cs="Calibri"/>
          <w:sz w:val="22"/>
          <w:szCs w:val="22"/>
        </w:rPr>
        <w:t>-</w:t>
      </w:r>
      <w:r>
        <w:rPr>
          <w:rFonts w:ascii="Arial" w:hAnsi="Arial" w:cs="Calibri"/>
          <w:b/>
          <w:sz w:val="28"/>
          <w:szCs w:val="28"/>
        </w:rPr>
        <w:t xml:space="preserve"> </w:t>
      </w:r>
      <w:r w:rsidRPr="00B73AE4">
        <w:rPr>
          <w:rFonts w:ascii="Arial" w:hAnsi="Arial" w:cs="Calibri"/>
          <w:i/>
          <w:sz w:val="22"/>
          <w:szCs w:val="22"/>
        </w:rPr>
        <w:t>please tick the relevant words that best reflect your organisation</w:t>
      </w:r>
    </w:p>
    <w:p w14:paraId="6B44B907" w14:textId="77777777" w:rsidR="007875E5" w:rsidRPr="007411C7" w:rsidRDefault="007875E5" w:rsidP="007411C7">
      <w:pPr>
        <w:rPr>
          <w:rFonts w:ascii="Arial" w:hAnsi="Arial" w:cs="Calibri"/>
          <w:sz w:val="16"/>
          <w:szCs w:val="16"/>
        </w:rPr>
        <w:sectPr w:rsidR="007875E5" w:rsidRPr="007411C7" w:rsidSect="0018637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B44B908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Arts</w:t>
      </w:r>
    </w:p>
    <w:p w14:paraId="6B44B909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>
        <w:rPr>
          <w:rFonts w:ascii="MS Gothic" w:eastAsia="MS Gothic" w:hAnsi="MS Gothic" w:cs="Calibri" w:hint="eastAsia"/>
        </w:rPr>
        <w:t>☐</w:t>
      </w:r>
      <w:r>
        <w:rPr>
          <w:rFonts w:ascii="Arial" w:hAnsi="Arial" w:cs="Calibri"/>
          <w:i/>
          <w:sz w:val="20"/>
          <w:szCs w:val="20"/>
        </w:rPr>
        <w:t xml:space="preserve"> </w:t>
      </w:r>
      <w:r w:rsidRPr="00D02F35">
        <w:rPr>
          <w:rFonts w:ascii="Arial" w:hAnsi="Arial" w:cs="Calibri"/>
          <w:i/>
          <w:sz w:val="20"/>
          <w:szCs w:val="20"/>
        </w:rPr>
        <w:t>Care</w:t>
      </w:r>
    </w:p>
    <w:p w14:paraId="6B44B90A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Communication</w:t>
      </w:r>
    </w:p>
    <w:p w14:paraId="6B44B90B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Emergency Services </w:t>
      </w:r>
    </w:p>
    <w:p w14:paraId="6B44B90C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Finance</w:t>
      </w:r>
    </w:p>
    <w:p w14:paraId="6B44B90D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>
        <w:rPr>
          <w:rFonts w:ascii="Meiryo" w:eastAsia="Meiryo" w:hAnsi="Meiryo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Health</w:t>
      </w:r>
    </w:p>
    <w:p w14:paraId="6B44B90E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F26777">
        <w:rPr>
          <w:rFonts w:ascii="MS Gothic" w:eastAsia="MS Gothic" w:hAnsi="MS Gothic" w:cs="Calibri" w:hint="eastAsia"/>
        </w:rPr>
        <w:t>☐</w:t>
      </w:r>
      <w:r w:rsidRPr="00F26777">
        <w:rPr>
          <w:rFonts w:ascii="Arial" w:hAnsi="Arial" w:cs="Calibri"/>
          <w:i/>
          <w:sz w:val="20"/>
          <w:szCs w:val="20"/>
        </w:rPr>
        <w:t xml:space="preserve"> Hospitality</w:t>
      </w:r>
    </w:p>
    <w:p w14:paraId="6B44B90F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Medical</w:t>
      </w:r>
    </w:p>
    <w:p w14:paraId="6B44B910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Membership              </w:t>
      </w:r>
    </w:p>
    <w:p w14:paraId="6B44B911" w14:textId="77777777" w:rsidR="007875E5" w:rsidRPr="00B4603F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Pharmaceutical</w:t>
      </w:r>
    </w:p>
    <w:p w14:paraId="6B44B912" w14:textId="77777777" w:rsidR="007875E5" w:rsidRPr="00B4603F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Public sector</w:t>
      </w:r>
    </w:p>
    <w:p w14:paraId="6B44B913" w14:textId="77777777" w:rsidR="007875E5" w:rsidRPr="00B4603F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Recreation</w:t>
      </w:r>
    </w:p>
    <w:p w14:paraId="6B44B914" w14:textId="77777777" w:rsidR="007875E5" w:rsidRPr="00B4603F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Research</w:t>
      </w:r>
    </w:p>
    <w:p w14:paraId="6B44B915" w14:textId="77777777" w:rsidR="007875E5" w:rsidRPr="00B4603F" w:rsidRDefault="007875E5" w:rsidP="00E4798C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Retail</w:t>
      </w:r>
    </w:p>
    <w:p w14:paraId="6B44B916" w14:textId="77777777" w:rsidR="007875E5" w:rsidRPr="00B4603F" w:rsidRDefault="007875E5" w:rsidP="00E4798C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Transport</w:t>
      </w:r>
    </w:p>
    <w:p w14:paraId="6B44B917" w14:textId="77777777" w:rsidR="007875E5" w:rsidRPr="00B4603F" w:rsidRDefault="007875E5" w:rsidP="00E4798C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Utility</w:t>
      </w:r>
    </w:p>
    <w:p w14:paraId="6B44B918" w14:textId="77777777" w:rsidR="007875E5" w:rsidRPr="00B4603F" w:rsidRDefault="007875E5" w:rsidP="00E4798C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Voluntary</w:t>
      </w:r>
    </w:p>
    <w:p w14:paraId="6B44B919" w14:textId="77777777" w:rsidR="007875E5" w:rsidRPr="009C6E3C" w:rsidRDefault="007875E5" w:rsidP="00882643">
      <w:pPr>
        <w:rPr>
          <w:rFonts w:ascii="Arial" w:hAnsi="Arial" w:cs="Calibri"/>
          <w:i/>
          <w:sz w:val="20"/>
          <w:szCs w:val="20"/>
        </w:rPr>
        <w:sectPr w:rsidR="007875E5" w:rsidRPr="009C6E3C" w:rsidSect="00186370">
          <w:type w:val="continuous"/>
          <w:pgSz w:w="11906" w:h="16838"/>
          <w:pgMar w:top="1134" w:right="1134" w:bottom="1134" w:left="1134" w:header="708" w:footer="708" w:gutter="0"/>
          <w:cols w:num="4" w:space="708" w:equalWidth="0">
            <w:col w:w="2826" w:space="96"/>
            <w:col w:w="2064" w:space="192"/>
            <w:col w:w="2148" w:space="108"/>
            <w:col w:w="2202"/>
          </w:cols>
          <w:docGrid w:linePitch="360"/>
        </w:sect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Other</w:t>
      </w:r>
    </w:p>
    <w:p w14:paraId="6B44B91A" w14:textId="77777777" w:rsidR="007875E5" w:rsidRPr="00DB3185" w:rsidRDefault="007875E5" w:rsidP="002D003F">
      <w:pPr>
        <w:rPr>
          <w:rFonts w:ascii="Arial" w:hAnsi="Arial" w:cs="Calibri"/>
          <w:b/>
          <w:sz w:val="28"/>
          <w:szCs w:val="28"/>
        </w:rPr>
      </w:pPr>
      <w:r>
        <w:rPr>
          <w:rFonts w:ascii="Arial" w:hAnsi="Arial" w:cs="Calibri"/>
          <w:b/>
          <w:sz w:val="28"/>
          <w:szCs w:val="28"/>
        </w:rPr>
        <w:br w:type="page"/>
      </w:r>
      <w:r w:rsidRPr="00DB3185">
        <w:rPr>
          <w:rFonts w:ascii="Arial" w:hAnsi="Arial" w:cs="Calibri"/>
          <w:b/>
          <w:sz w:val="28"/>
          <w:szCs w:val="28"/>
        </w:rPr>
        <w:lastRenderedPageBreak/>
        <w:t>Organisation summary -</w:t>
      </w:r>
      <w:r w:rsidRPr="00DB3185">
        <w:rPr>
          <w:rFonts w:ascii="Arial" w:hAnsi="Arial" w:cs="Calibri"/>
          <w:i/>
          <w:sz w:val="20"/>
          <w:szCs w:val="20"/>
        </w:rPr>
        <w:t xml:space="preserve"> </w:t>
      </w:r>
      <w:r w:rsidRPr="00DB3185">
        <w:rPr>
          <w:rFonts w:ascii="Arial" w:hAnsi="Arial" w:cs="Calibri"/>
          <w:i/>
          <w:sz w:val="22"/>
          <w:szCs w:val="22"/>
        </w:rPr>
        <w:t xml:space="preserve">Please tell us briefly </w:t>
      </w:r>
      <w:r w:rsidR="00EF62FC">
        <w:rPr>
          <w:rFonts w:ascii="Arial" w:hAnsi="Arial" w:cs="Calibri"/>
          <w:i/>
          <w:sz w:val="22"/>
          <w:szCs w:val="22"/>
        </w:rPr>
        <w:t xml:space="preserve">(up to 150 words) </w:t>
      </w:r>
      <w:r w:rsidRPr="00DB3185">
        <w:rPr>
          <w:rFonts w:ascii="Arial" w:hAnsi="Arial" w:cs="Calibri"/>
          <w:i/>
          <w:sz w:val="22"/>
          <w:szCs w:val="22"/>
        </w:rPr>
        <w:t xml:space="preserve">what your organisation does: </w:t>
      </w:r>
    </w:p>
    <w:p w14:paraId="6B44B91B" w14:textId="77777777" w:rsidR="007875E5" w:rsidRPr="00DB3185" w:rsidRDefault="007875E5" w:rsidP="00C07C94">
      <w:pPr>
        <w:rPr>
          <w:rFonts w:ascii="Arial" w:hAnsi="Arial" w:cs="Calibri"/>
          <w:b/>
        </w:rPr>
      </w:pPr>
      <w:r w:rsidRPr="00DB3185">
        <w:rPr>
          <w:rFonts w:ascii="Arial" w:hAnsi="Arial" w:cs="Calibri"/>
          <w:b/>
        </w:rPr>
        <w:t xml:space="preserve">                </w:t>
      </w:r>
    </w:p>
    <w:p w14:paraId="6B44B91C" w14:textId="77777777" w:rsidR="007875E5" w:rsidRDefault="007875E5" w:rsidP="00C07C94">
      <w:pPr>
        <w:rPr>
          <w:rFonts w:ascii="Arial" w:hAnsi="Arial" w:cs="Calibri"/>
          <w:b/>
        </w:rPr>
      </w:pPr>
    </w:p>
    <w:p w14:paraId="6B44B91D" w14:textId="77777777" w:rsidR="00A6629A" w:rsidRDefault="00A6629A" w:rsidP="00A6629A">
      <w:pPr>
        <w:rPr>
          <w:rFonts w:ascii="Arial" w:hAnsi="Arial" w:cs="Calibri"/>
          <w:b/>
          <w:sz w:val="28"/>
          <w:szCs w:val="28"/>
        </w:rPr>
      </w:pPr>
    </w:p>
    <w:p w14:paraId="6B44B91E" w14:textId="77777777" w:rsidR="00A6629A" w:rsidRDefault="00A6629A" w:rsidP="00A6629A">
      <w:pPr>
        <w:rPr>
          <w:rFonts w:ascii="Arial" w:hAnsi="Arial" w:cs="Calibri"/>
          <w:i/>
          <w:sz w:val="22"/>
          <w:szCs w:val="22"/>
        </w:rPr>
      </w:pPr>
      <w:r w:rsidRPr="00DF2041">
        <w:rPr>
          <w:rFonts w:ascii="Arial" w:hAnsi="Arial" w:cs="Calibri"/>
          <w:b/>
          <w:sz w:val="28"/>
          <w:szCs w:val="28"/>
        </w:rPr>
        <w:t>Local Alliance</w:t>
      </w:r>
      <w:r>
        <w:rPr>
          <w:rFonts w:ascii="Arial" w:hAnsi="Arial" w:cs="Calibri"/>
          <w:b/>
          <w:sz w:val="28"/>
          <w:szCs w:val="28"/>
        </w:rPr>
        <w:t xml:space="preserve"> – </w:t>
      </w:r>
      <w:r w:rsidRPr="00DF2041">
        <w:rPr>
          <w:rFonts w:ascii="Arial" w:hAnsi="Arial" w:cs="Calibri"/>
          <w:i/>
          <w:sz w:val="22"/>
          <w:szCs w:val="22"/>
        </w:rPr>
        <w:t>Please tell us what local alliance you would like to join or the area you cover</w:t>
      </w:r>
      <w:r>
        <w:rPr>
          <w:rFonts w:ascii="Arial" w:hAnsi="Arial" w:cs="Calibri"/>
          <w:i/>
          <w:sz w:val="22"/>
          <w:szCs w:val="22"/>
        </w:rPr>
        <w:t xml:space="preserve"> if one does not exist:</w:t>
      </w:r>
    </w:p>
    <w:p w14:paraId="6B44B91F" w14:textId="77777777" w:rsidR="007875E5" w:rsidRDefault="007875E5" w:rsidP="00C07C94">
      <w:pPr>
        <w:rPr>
          <w:rFonts w:ascii="Arial" w:hAnsi="Arial" w:cs="Calibri"/>
          <w:b/>
        </w:rPr>
      </w:pPr>
    </w:p>
    <w:p w14:paraId="6B44B920" w14:textId="3D9B7138" w:rsidR="007875E5" w:rsidRPr="00F117C0" w:rsidRDefault="00F117C0" w:rsidP="00C07C94">
      <w:pPr>
        <w:rPr>
          <w:rFonts w:ascii="Arial" w:hAnsi="Arial" w:cs="Calibri"/>
        </w:rPr>
      </w:pPr>
      <w:r>
        <w:rPr>
          <w:rFonts w:ascii="Arial" w:hAnsi="Arial" w:cs="Calibri"/>
        </w:rPr>
        <w:t xml:space="preserve">South Gloucestershire Dementia Action Alliance </w:t>
      </w:r>
    </w:p>
    <w:p w14:paraId="6B44B921" w14:textId="77777777" w:rsidR="007875E5" w:rsidRPr="00E35AC3" w:rsidRDefault="007875E5" w:rsidP="00C07C94">
      <w:pPr>
        <w:rPr>
          <w:rFonts w:ascii="Arial" w:hAnsi="Arial" w:cs="Calibri"/>
          <w:b/>
        </w:rPr>
      </w:pPr>
    </w:p>
    <w:p w14:paraId="6B44B922" w14:textId="77777777" w:rsidR="007875E5" w:rsidRPr="002A787F" w:rsidRDefault="007875E5" w:rsidP="002A787F">
      <w:pPr>
        <w:spacing w:before="240"/>
        <w:rPr>
          <w:rFonts w:ascii="Arial" w:hAnsi="Arial" w:cs="Calibri"/>
          <w:i/>
          <w:sz w:val="20"/>
          <w:szCs w:val="20"/>
        </w:rPr>
      </w:pPr>
      <w:r w:rsidRPr="008827E6">
        <w:rPr>
          <w:rFonts w:ascii="Arial" w:hAnsi="Arial" w:cs="Calibri"/>
          <w:b/>
          <w:sz w:val="28"/>
          <w:szCs w:val="28"/>
        </w:rPr>
        <w:t>Making A Difference</w:t>
      </w:r>
      <w:r w:rsidRPr="002A787F">
        <w:rPr>
          <w:rFonts w:ascii="Arial" w:hAnsi="Arial" w:cs="Calibri"/>
          <w:b/>
        </w:rPr>
        <w:t xml:space="preserve"> </w:t>
      </w:r>
      <w:r w:rsidRPr="002A787F">
        <w:rPr>
          <w:rFonts w:ascii="Arial" w:hAnsi="Arial" w:cs="Calibri"/>
          <w:i/>
        </w:rPr>
        <w:t>-</w:t>
      </w:r>
      <w:r>
        <w:rPr>
          <w:rFonts w:ascii="Arial" w:hAnsi="Arial" w:cs="Calibri"/>
          <w:i/>
          <w:sz w:val="20"/>
          <w:szCs w:val="20"/>
        </w:rPr>
        <w:t xml:space="preserve"> </w:t>
      </w:r>
      <w:r w:rsidRPr="00297577">
        <w:rPr>
          <w:rFonts w:ascii="Arial" w:hAnsi="Arial" w:cs="Calibri"/>
          <w:i/>
          <w:color w:val="C7459C"/>
          <w:sz w:val="22"/>
          <w:szCs w:val="22"/>
        </w:rPr>
        <w:t>help</w:t>
      </w:r>
      <w:r>
        <w:rPr>
          <w:rFonts w:ascii="Arial" w:hAnsi="Arial" w:cs="Calibri"/>
          <w:i/>
          <w:color w:val="C7459C"/>
          <w:sz w:val="22"/>
          <w:szCs w:val="22"/>
        </w:rPr>
        <w:t>ing</w:t>
      </w:r>
      <w:r w:rsidR="008827E6">
        <w:rPr>
          <w:rFonts w:ascii="Arial" w:hAnsi="Arial" w:cs="Calibri"/>
          <w:i/>
          <w:color w:val="C7459C"/>
          <w:sz w:val="22"/>
          <w:szCs w:val="22"/>
        </w:rPr>
        <w:t xml:space="preserve"> your organisation/</w:t>
      </w:r>
      <w:r w:rsidRPr="00297577">
        <w:rPr>
          <w:rFonts w:ascii="Arial" w:hAnsi="Arial" w:cs="Calibri"/>
          <w:i/>
          <w:color w:val="C7459C"/>
          <w:sz w:val="22"/>
          <w:szCs w:val="22"/>
        </w:rPr>
        <w:t xml:space="preserve"> community become </w:t>
      </w:r>
      <w:r w:rsidR="008827E6">
        <w:rPr>
          <w:rFonts w:ascii="Arial" w:hAnsi="Arial" w:cs="Calibri"/>
          <w:i/>
          <w:color w:val="C7459C"/>
          <w:sz w:val="22"/>
          <w:szCs w:val="22"/>
        </w:rPr>
        <w:t xml:space="preserve">more </w:t>
      </w:r>
      <w:r w:rsidRPr="00297577">
        <w:rPr>
          <w:rFonts w:ascii="Arial" w:hAnsi="Arial" w:cs="Calibri"/>
          <w:i/>
          <w:color w:val="C7459C"/>
          <w:sz w:val="22"/>
          <w:szCs w:val="22"/>
        </w:rPr>
        <w:t>dementia-friendl</w:t>
      </w:r>
      <w:r>
        <w:rPr>
          <w:rFonts w:ascii="Arial" w:hAnsi="Arial" w:cs="Calibri"/>
          <w:i/>
          <w:color w:val="C7459C"/>
          <w:sz w:val="22"/>
          <w:szCs w:val="22"/>
        </w:rPr>
        <w:t>y:</w:t>
      </w:r>
    </w:p>
    <w:p w14:paraId="6B44B923" w14:textId="77777777" w:rsidR="007875E5" w:rsidRPr="00342267" w:rsidRDefault="007875E5" w:rsidP="00C07C94">
      <w:pPr>
        <w:rPr>
          <w:rFonts w:ascii="Arial" w:hAnsi="Arial" w:cs="Calibri"/>
          <w:b/>
          <w:color w:val="D60093"/>
          <w:sz w:val="22"/>
          <w:szCs w:val="22"/>
        </w:rPr>
      </w:pPr>
      <w:r w:rsidRPr="00342267">
        <w:rPr>
          <w:rFonts w:ascii="Arial" w:hAnsi="Arial" w:cs="Calibri"/>
          <w:b/>
          <w:color w:val="D60093"/>
          <w:sz w:val="22"/>
          <w:szCs w:val="22"/>
        </w:rPr>
        <w:t xml:space="preserve"> </w:t>
      </w:r>
    </w:p>
    <w:p w14:paraId="6B44B924" w14:textId="77777777" w:rsidR="007875E5" w:rsidRDefault="007875E5" w:rsidP="00EF59FE">
      <w:pPr>
        <w:pStyle w:val="ListParagraph"/>
        <w:numPr>
          <w:ilvl w:val="0"/>
          <w:numId w:val="11"/>
        </w:numPr>
        <w:spacing w:after="120"/>
        <w:ind w:left="340" w:hanging="340"/>
        <w:rPr>
          <w:rFonts w:ascii="Arial" w:hAnsi="Arial" w:cs="Calibri"/>
          <w:b/>
          <w:sz w:val="22"/>
          <w:szCs w:val="22"/>
        </w:rPr>
      </w:pPr>
      <w:r w:rsidRPr="00342267">
        <w:rPr>
          <w:rFonts w:ascii="Arial" w:hAnsi="Arial" w:cs="Calibri"/>
          <w:b/>
          <w:color w:val="D60093"/>
          <w:sz w:val="22"/>
          <w:szCs w:val="22"/>
        </w:rPr>
        <w:t xml:space="preserve">How can your </w:t>
      </w:r>
      <w:r w:rsidRPr="00297577">
        <w:rPr>
          <w:rFonts w:ascii="Arial" w:hAnsi="Arial" w:cs="Calibri"/>
          <w:b/>
          <w:color w:val="C7459C"/>
          <w:sz w:val="22"/>
          <w:szCs w:val="22"/>
        </w:rPr>
        <w:t xml:space="preserve">organisation </w:t>
      </w:r>
      <w:r>
        <w:rPr>
          <w:rFonts w:ascii="Arial" w:hAnsi="Arial" w:cs="Calibri"/>
          <w:b/>
          <w:color w:val="C7459C"/>
          <w:sz w:val="22"/>
          <w:szCs w:val="22"/>
        </w:rPr>
        <w:t xml:space="preserve">help to </w:t>
      </w:r>
      <w:r w:rsidRPr="00297577">
        <w:rPr>
          <w:rFonts w:ascii="Arial" w:hAnsi="Arial" w:cs="Calibri"/>
          <w:b/>
          <w:color w:val="C7459C"/>
          <w:sz w:val="22"/>
          <w:szCs w:val="22"/>
        </w:rPr>
        <w:t xml:space="preserve">support people with dementia and families/carers? </w:t>
      </w:r>
    </w:p>
    <w:p w14:paraId="6B44B925" w14:textId="77777777" w:rsidR="008827E6" w:rsidRDefault="00011F60" w:rsidP="00011F60">
      <w:pPr>
        <w:spacing w:after="120"/>
        <w:ind w:left="3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</w:t>
      </w:r>
      <w:r w:rsidRPr="00011F60">
        <w:rPr>
          <w:rFonts w:ascii="Arial" w:hAnsi="Arial" w:cs="Arial"/>
          <w:i/>
          <w:sz w:val="22"/>
          <w:szCs w:val="22"/>
        </w:rPr>
        <w:t>onsider your organisation’s role in making a difference in your community</w:t>
      </w:r>
      <w:r>
        <w:rPr>
          <w:rFonts w:ascii="Arial" w:hAnsi="Arial" w:cs="Arial"/>
          <w:i/>
          <w:sz w:val="22"/>
          <w:szCs w:val="22"/>
        </w:rPr>
        <w:t>.</w:t>
      </w:r>
      <w:r w:rsidR="007875E5" w:rsidRPr="00011F6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6B44B926" w14:textId="77777777" w:rsidR="007875E5" w:rsidRPr="00011F60" w:rsidRDefault="007875E5" w:rsidP="00011F60">
      <w:pPr>
        <w:spacing w:after="120"/>
        <w:ind w:left="340"/>
        <w:rPr>
          <w:rFonts w:ascii="Arial" w:hAnsi="Arial" w:cs="Arial"/>
          <w:i/>
          <w:sz w:val="22"/>
          <w:szCs w:val="22"/>
        </w:rPr>
      </w:pPr>
      <w:r w:rsidRPr="00011F60">
        <w:rPr>
          <w:rFonts w:ascii="Arial" w:hAnsi="Arial" w:cs="Arial"/>
          <w:i/>
          <w:sz w:val="22"/>
          <w:szCs w:val="22"/>
        </w:rPr>
        <w:t>You don’t need to write lots of detail (approximately 200 words or less).</w:t>
      </w:r>
    </w:p>
    <w:p w14:paraId="6B44B927" w14:textId="77777777" w:rsidR="007875E5" w:rsidRPr="00EF59FE" w:rsidRDefault="007875E5" w:rsidP="00EF59FE">
      <w:pPr>
        <w:ind w:left="340"/>
        <w:rPr>
          <w:rFonts w:ascii="Arial" w:hAnsi="Arial" w:cs="Calibri"/>
          <w:b/>
        </w:rPr>
      </w:pPr>
      <w:r w:rsidRPr="00EF59FE">
        <w:rPr>
          <w:rFonts w:ascii="Arial" w:hAnsi="Arial" w:cs="Calibri"/>
          <w:b/>
          <w:sz w:val="22"/>
          <w:szCs w:val="22"/>
        </w:rPr>
        <w:t xml:space="preserve">             </w:t>
      </w:r>
    </w:p>
    <w:p w14:paraId="6B44B929" w14:textId="77777777" w:rsidR="007875E5" w:rsidRDefault="007875E5" w:rsidP="00EF59FE">
      <w:pPr>
        <w:pStyle w:val="ListParagraph"/>
        <w:spacing w:after="120"/>
        <w:ind w:left="340"/>
        <w:rPr>
          <w:rFonts w:ascii="Arial" w:hAnsi="Arial" w:cs="Calibri"/>
          <w:b/>
          <w:sz w:val="22"/>
          <w:szCs w:val="22"/>
        </w:rPr>
      </w:pPr>
    </w:p>
    <w:p w14:paraId="6B44B92A" w14:textId="77777777" w:rsidR="007875E5" w:rsidRPr="00A5049B" w:rsidRDefault="007875E5" w:rsidP="00A5049B">
      <w:pPr>
        <w:spacing w:after="120"/>
        <w:rPr>
          <w:rFonts w:ascii="Arial" w:hAnsi="Arial" w:cs="Calibri"/>
          <w:b/>
          <w:sz w:val="22"/>
          <w:szCs w:val="22"/>
        </w:rPr>
      </w:pPr>
      <w:r w:rsidRPr="00A5049B">
        <w:rPr>
          <w:rFonts w:ascii="Arial" w:hAnsi="Arial" w:cs="Calibri"/>
          <w:b/>
          <w:sz w:val="22"/>
          <w:szCs w:val="22"/>
        </w:rPr>
        <w:t xml:space="preserve"> </w:t>
      </w:r>
    </w:p>
    <w:p w14:paraId="6B44B92B" w14:textId="77777777" w:rsidR="007875E5" w:rsidRPr="00297577" w:rsidRDefault="007875E5" w:rsidP="00EF59FE">
      <w:pPr>
        <w:pStyle w:val="ListParagraph"/>
        <w:numPr>
          <w:ilvl w:val="0"/>
          <w:numId w:val="11"/>
        </w:numPr>
        <w:spacing w:after="120"/>
        <w:ind w:left="340" w:hanging="340"/>
        <w:rPr>
          <w:rFonts w:ascii="Arial" w:hAnsi="Arial" w:cs="Calibri"/>
          <w:b/>
          <w:color w:val="C7459C"/>
          <w:sz w:val="22"/>
          <w:szCs w:val="22"/>
        </w:rPr>
      </w:pPr>
      <w:r w:rsidRPr="00297577">
        <w:rPr>
          <w:rFonts w:ascii="Arial" w:hAnsi="Arial" w:cs="Calibri"/>
          <w:b/>
          <w:color w:val="C7459C"/>
          <w:sz w:val="22"/>
          <w:szCs w:val="22"/>
        </w:rPr>
        <w:t xml:space="preserve">What are the challenges to delivering these outcomes </w:t>
      </w:r>
      <w:r>
        <w:rPr>
          <w:rFonts w:ascii="Arial" w:hAnsi="Arial" w:cs="Calibri"/>
          <w:b/>
          <w:color w:val="C7459C"/>
          <w:sz w:val="22"/>
          <w:szCs w:val="22"/>
        </w:rPr>
        <w:t>for</w:t>
      </w:r>
      <w:r w:rsidRPr="00297577">
        <w:rPr>
          <w:rFonts w:ascii="Arial" w:hAnsi="Arial" w:cs="Calibri"/>
          <w:b/>
          <w:color w:val="C7459C"/>
          <w:sz w:val="22"/>
          <w:szCs w:val="22"/>
        </w:rPr>
        <w:t xml:space="preserve"> your organisation? </w:t>
      </w:r>
    </w:p>
    <w:p w14:paraId="6B44B92C" w14:textId="77777777" w:rsidR="007875E5" w:rsidRPr="002D003F" w:rsidRDefault="007875E5" w:rsidP="002D003F">
      <w:pPr>
        <w:spacing w:after="120"/>
        <w:ind w:firstLine="340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Are there any problems that you need to overcome to do this? </w:t>
      </w:r>
      <w:r w:rsidRPr="0075026B">
        <w:rPr>
          <w:rFonts w:ascii="Arial" w:hAnsi="Arial" w:cs="Calibri"/>
          <w:i/>
          <w:sz w:val="22"/>
          <w:szCs w:val="22"/>
        </w:rPr>
        <w:t>(</w:t>
      </w:r>
      <w:r>
        <w:rPr>
          <w:rFonts w:ascii="Arial" w:hAnsi="Arial" w:cs="Calibri"/>
          <w:i/>
          <w:sz w:val="22"/>
          <w:szCs w:val="22"/>
        </w:rPr>
        <w:t>about 150 words</w:t>
      </w:r>
      <w:r w:rsidRPr="0075026B">
        <w:rPr>
          <w:rFonts w:ascii="Arial" w:hAnsi="Arial" w:cs="Calibri"/>
          <w:i/>
          <w:sz w:val="22"/>
          <w:szCs w:val="22"/>
        </w:rPr>
        <w:t>)</w:t>
      </w:r>
    </w:p>
    <w:p w14:paraId="6B44B92D" w14:textId="77777777" w:rsidR="007875E5" w:rsidRDefault="007875E5" w:rsidP="00EF59FE">
      <w:pPr>
        <w:ind w:left="340"/>
        <w:rPr>
          <w:rFonts w:ascii="Arial" w:hAnsi="Arial" w:cs="Calibri"/>
          <w:b/>
          <w:sz w:val="22"/>
          <w:szCs w:val="22"/>
        </w:rPr>
      </w:pPr>
      <w:r w:rsidRPr="0075026B">
        <w:rPr>
          <w:rFonts w:ascii="Arial" w:hAnsi="Arial" w:cs="Calibri"/>
          <w:b/>
          <w:sz w:val="22"/>
          <w:szCs w:val="22"/>
        </w:rPr>
        <w:t xml:space="preserve">              </w:t>
      </w:r>
    </w:p>
    <w:p w14:paraId="266DED81" w14:textId="77777777" w:rsidR="001A4C62" w:rsidRPr="001A4C62" w:rsidRDefault="001A4C62" w:rsidP="001A4C62">
      <w:pPr>
        <w:spacing w:after="120"/>
        <w:ind w:left="340"/>
        <w:rPr>
          <w:rFonts w:ascii="Arial" w:hAnsi="Arial" w:cs="Arial"/>
          <w:i/>
          <w:sz w:val="22"/>
          <w:szCs w:val="22"/>
        </w:rPr>
      </w:pPr>
    </w:p>
    <w:p w14:paraId="6B44B930" w14:textId="77777777" w:rsidR="007875E5" w:rsidRDefault="007875E5" w:rsidP="00EF59FE">
      <w:pPr>
        <w:ind w:left="340"/>
        <w:rPr>
          <w:rFonts w:ascii="Arial" w:hAnsi="Arial" w:cs="Calibri"/>
          <w:b/>
          <w:sz w:val="22"/>
          <w:szCs w:val="22"/>
        </w:rPr>
      </w:pPr>
    </w:p>
    <w:p w14:paraId="6B44B931" w14:textId="77777777" w:rsidR="007875E5" w:rsidRDefault="007875E5" w:rsidP="00EF59FE">
      <w:pPr>
        <w:ind w:left="340"/>
        <w:rPr>
          <w:rFonts w:ascii="Arial" w:hAnsi="Arial" w:cs="Calibri"/>
          <w:b/>
          <w:sz w:val="22"/>
          <w:szCs w:val="22"/>
        </w:rPr>
      </w:pPr>
    </w:p>
    <w:p w14:paraId="6B44B932" w14:textId="77777777" w:rsidR="007875E5" w:rsidRPr="00297577" w:rsidRDefault="007875E5" w:rsidP="00C60E11">
      <w:pPr>
        <w:pStyle w:val="ListParagraph"/>
        <w:numPr>
          <w:ilvl w:val="0"/>
          <w:numId w:val="11"/>
        </w:numPr>
        <w:spacing w:after="120"/>
        <w:ind w:left="340" w:hanging="340"/>
        <w:rPr>
          <w:rFonts w:ascii="Arial" w:hAnsi="Arial" w:cs="Calibri"/>
          <w:b/>
          <w:color w:val="C7459C"/>
          <w:sz w:val="22"/>
          <w:szCs w:val="22"/>
        </w:rPr>
      </w:pPr>
      <w:r>
        <w:rPr>
          <w:rFonts w:ascii="Arial" w:hAnsi="Arial" w:cs="Calibri"/>
          <w:b/>
          <w:color w:val="C7459C"/>
          <w:sz w:val="22"/>
          <w:szCs w:val="22"/>
        </w:rPr>
        <w:t>How can you overcome these challenges</w:t>
      </w:r>
      <w:r w:rsidRPr="00297577">
        <w:rPr>
          <w:rFonts w:ascii="Arial" w:hAnsi="Arial" w:cs="Calibri"/>
          <w:b/>
          <w:color w:val="C7459C"/>
          <w:sz w:val="22"/>
          <w:szCs w:val="22"/>
        </w:rPr>
        <w:t>?</w:t>
      </w:r>
    </w:p>
    <w:p w14:paraId="6B44B933" w14:textId="77777777" w:rsidR="007875E5" w:rsidRPr="0061314D" w:rsidRDefault="007875E5" w:rsidP="00794550">
      <w:pPr>
        <w:ind w:left="340"/>
        <w:rPr>
          <w:rFonts w:ascii="Arial" w:hAnsi="Arial" w:cs="Calibri"/>
          <w:i/>
          <w:sz w:val="22"/>
          <w:szCs w:val="22"/>
        </w:rPr>
      </w:pPr>
      <w:r w:rsidRPr="0061314D">
        <w:rPr>
          <w:rFonts w:ascii="Arial" w:hAnsi="Arial" w:cs="Calibri"/>
          <w:i/>
          <w:sz w:val="22"/>
          <w:szCs w:val="22"/>
        </w:rPr>
        <w:t>For instance</w:t>
      </w:r>
      <w:r>
        <w:rPr>
          <w:rFonts w:ascii="Arial" w:hAnsi="Arial" w:cs="Calibri"/>
          <w:i/>
          <w:sz w:val="22"/>
          <w:szCs w:val="22"/>
        </w:rPr>
        <w:t>,</w:t>
      </w:r>
      <w:r w:rsidRPr="0061314D">
        <w:rPr>
          <w:rFonts w:ascii="Arial" w:hAnsi="Arial" w:cs="Calibri"/>
          <w:i/>
          <w:sz w:val="22"/>
          <w:szCs w:val="22"/>
        </w:rPr>
        <w:t xml:space="preserve"> you</w:t>
      </w:r>
      <w:r>
        <w:rPr>
          <w:rFonts w:ascii="Arial" w:hAnsi="Arial" w:cs="Calibri"/>
          <w:i/>
          <w:sz w:val="22"/>
          <w:szCs w:val="22"/>
        </w:rPr>
        <w:t>r Action Plan</w:t>
      </w:r>
      <w:r w:rsidRPr="0061314D">
        <w:rPr>
          <w:rFonts w:ascii="Arial" w:hAnsi="Arial" w:cs="Calibri"/>
          <w:i/>
          <w:sz w:val="22"/>
          <w:szCs w:val="22"/>
        </w:rPr>
        <w:t xml:space="preserve"> could</w:t>
      </w:r>
      <w:r>
        <w:rPr>
          <w:rFonts w:ascii="Arial" w:hAnsi="Arial" w:cs="Calibri"/>
          <w:i/>
          <w:sz w:val="22"/>
          <w:szCs w:val="22"/>
        </w:rPr>
        <w:t xml:space="preserve"> include</w:t>
      </w:r>
      <w:r w:rsidRPr="0061314D">
        <w:rPr>
          <w:rFonts w:ascii="Arial" w:hAnsi="Arial" w:cs="Calibri"/>
          <w:i/>
          <w:sz w:val="22"/>
          <w:szCs w:val="22"/>
        </w:rPr>
        <w:t xml:space="preserve">: </w:t>
      </w:r>
    </w:p>
    <w:p w14:paraId="6B44B934" w14:textId="77777777" w:rsidR="007875E5" w:rsidRPr="0061314D" w:rsidRDefault="007875E5" w:rsidP="00794550">
      <w:pPr>
        <w:ind w:left="340"/>
        <w:rPr>
          <w:rFonts w:ascii="Arial" w:hAnsi="Arial" w:cs="Calibri"/>
          <w:i/>
          <w:sz w:val="22"/>
          <w:szCs w:val="22"/>
        </w:rPr>
      </w:pPr>
      <w:r w:rsidRPr="0061314D">
        <w:rPr>
          <w:rFonts w:ascii="Arial" w:hAnsi="Arial" w:cs="Calibri"/>
          <w:i/>
          <w:sz w:val="22"/>
          <w:szCs w:val="22"/>
        </w:rPr>
        <w:t>• raise awareness of dementia to customers</w:t>
      </w:r>
      <w:r>
        <w:rPr>
          <w:rFonts w:ascii="Arial" w:hAnsi="Arial" w:cs="Calibri"/>
          <w:i/>
          <w:sz w:val="22"/>
          <w:szCs w:val="22"/>
        </w:rPr>
        <w:t>, people who use your service, or your community</w:t>
      </w:r>
    </w:p>
    <w:p w14:paraId="6B44B935" w14:textId="77777777" w:rsidR="007875E5" w:rsidRPr="0061314D" w:rsidRDefault="007875E5" w:rsidP="00794550">
      <w:pPr>
        <w:ind w:left="340"/>
        <w:rPr>
          <w:rFonts w:ascii="Arial" w:hAnsi="Arial" w:cs="Calibri"/>
          <w:i/>
          <w:sz w:val="22"/>
          <w:szCs w:val="22"/>
        </w:rPr>
      </w:pPr>
      <w:r w:rsidRPr="0061314D">
        <w:rPr>
          <w:rFonts w:ascii="Arial" w:hAnsi="Arial" w:cs="Calibri"/>
          <w:i/>
          <w:sz w:val="22"/>
          <w:szCs w:val="22"/>
        </w:rPr>
        <w:t xml:space="preserve">• </w:t>
      </w:r>
      <w:r>
        <w:rPr>
          <w:rFonts w:ascii="Arial" w:hAnsi="Arial" w:cs="Calibri"/>
          <w:i/>
          <w:sz w:val="22"/>
          <w:szCs w:val="22"/>
        </w:rPr>
        <w:t>organise</w:t>
      </w:r>
      <w:r w:rsidRPr="0061314D">
        <w:rPr>
          <w:rFonts w:ascii="Arial" w:hAnsi="Arial" w:cs="Calibri"/>
          <w:i/>
          <w:sz w:val="22"/>
          <w:szCs w:val="22"/>
        </w:rPr>
        <w:t xml:space="preserve"> education and training for staff</w:t>
      </w:r>
      <w:r>
        <w:rPr>
          <w:rFonts w:ascii="Arial" w:hAnsi="Arial" w:cs="Calibri"/>
          <w:i/>
          <w:sz w:val="22"/>
          <w:szCs w:val="22"/>
        </w:rPr>
        <w:t xml:space="preserve"> and volunteers.</w:t>
      </w:r>
      <w:r w:rsidRPr="0061314D">
        <w:rPr>
          <w:rFonts w:ascii="Arial" w:hAnsi="Arial" w:cs="Calibri"/>
          <w:i/>
          <w:sz w:val="22"/>
          <w:szCs w:val="22"/>
        </w:rPr>
        <w:t xml:space="preserve"> </w:t>
      </w:r>
    </w:p>
    <w:p w14:paraId="6B44B936" w14:textId="77777777" w:rsidR="007875E5" w:rsidRDefault="007875E5" w:rsidP="00794550">
      <w:pPr>
        <w:ind w:left="340"/>
        <w:rPr>
          <w:rFonts w:ascii="Arial" w:hAnsi="Arial" w:cs="Calibri"/>
          <w:i/>
          <w:sz w:val="22"/>
          <w:szCs w:val="22"/>
        </w:rPr>
      </w:pPr>
      <w:r w:rsidRPr="0061314D">
        <w:rPr>
          <w:rFonts w:ascii="Arial" w:hAnsi="Arial" w:cs="Calibri"/>
          <w:i/>
          <w:sz w:val="22"/>
          <w:szCs w:val="22"/>
        </w:rPr>
        <w:t>• make environments more dementia friendly</w:t>
      </w:r>
    </w:p>
    <w:p w14:paraId="6B44B937" w14:textId="0F8BDAFF" w:rsidR="007875E5" w:rsidRDefault="007875E5" w:rsidP="00794550">
      <w:pPr>
        <w:ind w:left="340"/>
        <w:rPr>
          <w:rFonts w:ascii="Arial" w:hAnsi="Arial" w:cs="Calibri"/>
          <w:sz w:val="22"/>
          <w:szCs w:val="22"/>
        </w:rPr>
      </w:pPr>
      <w:r w:rsidRPr="00BA4E32">
        <w:rPr>
          <w:rFonts w:ascii="Arial" w:hAnsi="Arial" w:cs="Calibri"/>
          <w:sz w:val="22"/>
          <w:szCs w:val="22"/>
        </w:rPr>
        <w:t xml:space="preserve">You </w:t>
      </w:r>
      <w:r>
        <w:rPr>
          <w:rFonts w:ascii="Arial" w:hAnsi="Arial" w:cs="Calibri"/>
          <w:sz w:val="22"/>
          <w:szCs w:val="22"/>
        </w:rPr>
        <w:t>can</w:t>
      </w:r>
      <w:r w:rsidRPr="00BA4E32">
        <w:rPr>
          <w:rFonts w:ascii="Arial" w:hAnsi="Arial" w:cs="Calibri"/>
          <w:sz w:val="22"/>
          <w:szCs w:val="22"/>
        </w:rPr>
        <w:t xml:space="preserve"> describe activities that are already happening or those being planned</w:t>
      </w:r>
      <w:r>
        <w:rPr>
          <w:rFonts w:ascii="Arial" w:hAnsi="Arial" w:cs="Calibri"/>
          <w:sz w:val="22"/>
          <w:szCs w:val="22"/>
        </w:rPr>
        <w:t xml:space="preserve">. </w:t>
      </w:r>
    </w:p>
    <w:p w14:paraId="035D25EF" w14:textId="2784E544" w:rsidR="008636EC" w:rsidRDefault="008636EC" w:rsidP="00794550">
      <w:pPr>
        <w:ind w:left="340"/>
        <w:rPr>
          <w:rFonts w:ascii="Arial" w:hAnsi="Arial" w:cs="Calibri"/>
          <w:sz w:val="22"/>
          <w:szCs w:val="22"/>
        </w:rPr>
      </w:pPr>
    </w:p>
    <w:p w14:paraId="305C3852" w14:textId="5CE97ABA" w:rsidR="008636EC" w:rsidRDefault="008636EC" w:rsidP="00794550">
      <w:pPr>
        <w:ind w:left="340"/>
        <w:rPr>
          <w:rFonts w:ascii="Arial" w:hAnsi="Arial" w:cs="Calibri"/>
          <w:sz w:val="22"/>
          <w:szCs w:val="22"/>
        </w:rPr>
      </w:pPr>
    </w:p>
    <w:p w14:paraId="041622B7" w14:textId="77777777" w:rsidR="008636EC" w:rsidRDefault="008636EC" w:rsidP="00794550">
      <w:pPr>
        <w:ind w:left="340"/>
        <w:rPr>
          <w:rFonts w:ascii="Arial" w:hAnsi="Arial" w:cs="Calibri"/>
          <w:sz w:val="22"/>
          <w:szCs w:val="22"/>
        </w:rPr>
      </w:pPr>
    </w:p>
    <w:p w14:paraId="6B44B938" w14:textId="77777777" w:rsidR="007875E5" w:rsidRDefault="007875E5" w:rsidP="00794550">
      <w:pPr>
        <w:ind w:left="340"/>
        <w:rPr>
          <w:rFonts w:ascii="Arial" w:hAnsi="Arial" w:cs="Calibri"/>
          <w:sz w:val="22"/>
          <w:szCs w:val="22"/>
        </w:rPr>
      </w:pPr>
    </w:p>
    <w:p w14:paraId="6B44B939" w14:textId="77777777" w:rsidR="007875E5" w:rsidRPr="00297577" w:rsidRDefault="007875E5" w:rsidP="00C60E11">
      <w:pPr>
        <w:rPr>
          <w:rFonts w:ascii="Arial" w:hAnsi="Arial" w:cs="Calibri"/>
          <w:i/>
          <w:sz w:val="22"/>
          <w:szCs w:val="22"/>
        </w:rPr>
      </w:pPr>
      <w:r w:rsidRPr="00297577">
        <w:rPr>
          <w:rFonts w:ascii="Arial" w:hAnsi="Arial" w:cs="Calibri"/>
          <w:i/>
          <w:sz w:val="22"/>
          <w:szCs w:val="22"/>
        </w:rPr>
        <w:t xml:space="preserve">Make sure </w:t>
      </w:r>
      <w:r>
        <w:rPr>
          <w:rFonts w:ascii="Arial" w:hAnsi="Arial" w:cs="Calibri"/>
          <w:i/>
          <w:sz w:val="22"/>
          <w:szCs w:val="22"/>
        </w:rPr>
        <w:t>your plan is</w:t>
      </w:r>
      <w:r w:rsidRPr="00297577">
        <w:rPr>
          <w:rFonts w:ascii="Arial" w:hAnsi="Arial" w:cs="Calibri"/>
          <w:i/>
          <w:sz w:val="22"/>
          <w:szCs w:val="22"/>
        </w:rPr>
        <w:t xml:space="preserve"> practical and achievable for your organisation.  One action may be right for a small group, please list no more than ten actions.  Highlights of your Action Plan will be published on the Dementia Action Alliance website.</w:t>
      </w:r>
      <w:r w:rsidRPr="00297577">
        <w:rPr>
          <w:rFonts w:ascii="Arial" w:hAnsi="Arial" w:cs="Calibri"/>
          <w:sz w:val="22"/>
          <w:szCs w:val="22"/>
        </w:rPr>
        <w:t xml:space="preserve">   </w:t>
      </w:r>
    </w:p>
    <w:p w14:paraId="6B44B93A" w14:textId="77777777" w:rsidR="007875E5" w:rsidRPr="00D871A7" w:rsidRDefault="007875E5" w:rsidP="00E5336C">
      <w:pPr>
        <w:rPr>
          <w:rFonts w:ascii="Arial" w:hAnsi="Arial" w:cs="Calibri"/>
          <w:i/>
          <w:color w:val="C7459C"/>
          <w:sz w:val="22"/>
          <w:szCs w:val="22"/>
        </w:rPr>
      </w:pPr>
    </w:p>
    <w:p w14:paraId="6B44B93B" w14:textId="77777777" w:rsidR="007875E5" w:rsidRPr="00297577" w:rsidRDefault="007875E5" w:rsidP="00E5336C">
      <w:pPr>
        <w:rPr>
          <w:rStyle w:val="Title1"/>
          <w:rFonts w:ascii="Arial" w:hAnsi="Arial" w:cs="Calibri"/>
          <w:b/>
          <w:i/>
          <w:sz w:val="22"/>
          <w:szCs w:val="22"/>
        </w:rPr>
      </w:pPr>
      <w:r w:rsidRPr="00297577">
        <w:rPr>
          <w:rFonts w:ascii="Arial" w:hAnsi="Arial" w:cs="Calibri"/>
          <w:b/>
          <w:i/>
          <w:sz w:val="22"/>
          <w:szCs w:val="22"/>
        </w:rPr>
        <w:t>Here’s an example</w:t>
      </w:r>
      <w:r>
        <w:rPr>
          <w:rFonts w:ascii="Arial" w:hAnsi="Arial" w:cs="Calibri"/>
          <w:b/>
          <w:i/>
          <w:sz w:val="22"/>
          <w:szCs w:val="22"/>
        </w:rPr>
        <w:t xml:space="preserve"> of how to fill it in</w:t>
      </w:r>
      <w:r w:rsidRPr="00297577">
        <w:rPr>
          <w:rFonts w:ascii="Arial" w:hAnsi="Arial" w:cs="Calibri"/>
          <w:b/>
          <w:i/>
          <w:sz w:val="22"/>
          <w:szCs w:val="22"/>
        </w:rPr>
        <w:t>:</w:t>
      </w:r>
    </w:p>
    <w:p w14:paraId="6B44B93C" w14:textId="65B0BE88" w:rsidR="007875E5" w:rsidRDefault="007875E5" w:rsidP="00882643">
      <w:pPr>
        <w:rPr>
          <w:rFonts w:ascii="Arial" w:hAnsi="Arial" w:cs="Calibri"/>
          <w:b/>
          <w:sz w:val="22"/>
          <w:szCs w:val="22"/>
        </w:rPr>
      </w:pPr>
    </w:p>
    <w:p w14:paraId="6B44B93F" w14:textId="7B24B6CE" w:rsidR="007875E5" w:rsidRDefault="002069AD" w:rsidP="008936CB">
      <w:pPr>
        <w:rPr>
          <w:rFonts w:ascii="Arial" w:hAnsi="Arial" w:cs="Calibri"/>
          <w:b/>
          <w:i/>
          <w:sz w:val="20"/>
          <w:szCs w:val="20"/>
        </w:rPr>
      </w:pPr>
      <w:r>
        <w:rPr>
          <w:rFonts w:ascii="Arial" w:hAnsi="Arial" w:cs="Calibri"/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01C8C99B" wp14:editId="693411C6">
                <wp:extent cx="6093460" cy="1378913"/>
                <wp:effectExtent l="0" t="0" r="21590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2"/>
                            <a:ext cx="6057461" cy="1343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45BD8" w14:textId="77777777" w:rsidR="002069AD" w:rsidRDefault="002069AD" w:rsidP="002069AD">
                              <w:pPr>
                                <w:spacing w:after="120"/>
                                <w:rPr>
                                  <w:rStyle w:val="Title1"/>
                                  <w:rFonts w:ascii="Arial" w:hAnsi="Arial" w:cs="Calibri"/>
                                  <w:b/>
                                  <w:i/>
                                  <w:color w:val="C7459C"/>
                                  <w:sz w:val="22"/>
                                  <w:szCs w:val="22"/>
                                </w:rPr>
                              </w:pPr>
                              <w:r w:rsidRPr="00D64A40">
                                <w:rPr>
                                  <w:rStyle w:val="Title1"/>
                                  <w:rFonts w:ascii="Arial" w:hAnsi="Arial" w:cs="Calibri"/>
                                  <w:b/>
                                  <w:sz w:val="22"/>
                                  <w:szCs w:val="22"/>
                                </w:rPr>
                                <w:t>Action 1</w:t>
                              </w:r>
                            </w:p>
                            <w:p w14:paraId="68444D73" w14:textId="77777777" w:rsidR="002069AD" w:rsidRPr="00297577" w:rsidRDefault="002069AD" w:rsidP="002069AD">
                              <w:pPr>
                                <w:spacing w:after="120"/>
                                <w:rPr>
                                  <w:rFonts w:ascii="Arial" w:hAnsi="Arial" w:cs="Calibri"/>
                                  <w:b/>
                                  <w:i/>
                                  <w:color w:val="C7459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Title1"/>
                                  <w:rFonts w:ascii="Arial" w:hAnsi="Arial" w:cs="Calibri"/>
                                  <w:b/>
                                  <w:sz w:val="22"/>
                                  <w:szCs w:val="22"/>
                                </w:rPr>
                                <w:t xml:space="preserve">Title:  </w:t>
                              </w:r>
                              <w:r w:rsidRPr="00297577">
                                <w:rPr>
                                  <w:rStyle w:val="Title1"/>
                                  <w:rFonts w:ascii="Arial" w:hAnsi="Arial" w:cs="Calibri"/>
                                  <w:b/>
                                  <w:i/>
                                  <w:color w:val="C7459C"/>
                                  <w:sz w:val="22"/>
                                  <w:szCs w:val="22"/>
                                </w:rPr>
                                <w:t xml:space="preserve">Improve our understanding of </w:t>
                              </w:r>
                              <w:r>
                                <w:rPr>
                                  <w:rStyle w:val="Title1"/>
                                  <w:rFonts w:ascii="Arial" w:hAnsi="Arial" w:cs="Calibri"/>
                                  <w:b/>
                                  <w:i/>
                                  <w:color w:val="C7459C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297577">
                                <w:rPr>
                                  <w:rStyle w:val="Title1"/>
                                  <w:rFonts w:ascii="Arial" w:hAnsi="Arial" w:cs="Calibri"/>
                                  <w:b/>
                                  <w:i/>
                                  <w:color w:val="C7459C"/>
                                  <w:sz w:val="22"/>
                                  <w:szCs w:val="22"/>
                                </w:rPr>
                                <w:t>ementia</w:t>
                              </w:r>
                            </w:p>
                            <w:p w14:paraId="1F5C28C5" w14:textId="77777777" w:rsidR="002069AD" w:rsidRDefault="002069AD" w:rsidP="002069AD">
                              <w:pPr>
                                <w:spacing w:after="120"/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</w:pPr>
                              <w:r w:rsidRPr="00D64A40">
                                <w:rPr>
                                  <w:rFonts w:ascii="Arial" w:hAnsi="Arial" w:cs="Calibri"/>
                                  <w:b/>
                                  <w:sz w:val="22"/>
                                  <w:szCs w:val="22"/>
                                </w:rPr>
                                <w:t>Description:</w:t>
                              </w:r>
                              <w:r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  <w:t xml:space="preserve"> Our manager</w:t>
                              </w:r>
                              <w:r w:rsidRPr="00C24276"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  <w:t xml:space="preserve"> will </w:t>
                              </w:r>
                              <w:r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  <w:t>arrange for all staff and volunteers to attend awareness sessions on dementia to ensure greater understanding of the condition and what we can do to help.</w:t>
                              </w:r>
                            </w:p>
                            <w:p w14:paraId="3D85A25D" w14:textId="1D154578" w:rsidR="002069AD" w:rsidRPr="00C144C0" w:rsidRDefault="002069AD" w:rsidP="002069AD">
                              <w:pPr>
                                <w:spacing w:after="120"/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  <w:p w14:paraId="4AB299F5" w14:textId="77777777" w:rsidR="002069AD" w:rsidRPr="00544270" w:rsidRDefault="002069AD" w:rsidP="002069AD">
                              <w:pPr>
                                <w:spacing w:after="120"/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C8C99B" id="Canvas 3" o:spid="_x0000_s1026" editas="canvas" style="width:479.8pt;height:108.6pt;mso-position-horizontal-relative:char;mso-position-vertical-relative:line" coordsize="60934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34;height:137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9;width:60575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E045BD8" w14:textId="77777777" w:rsidR="002069AD" w:rsidRDefault="002069AD" w:rsidP="002069AD">
                        <w:pPr>
                          <w:spacing w:after="120"/>
                          <w:rPr>
                            <w:rStyle w:val="Title1"/>
                            <w:rFonts w:ascii="Arial" w:hAnsi="Arial" w:cs="Calibri"/>
                            <w:b/>
                            <w:i/>
                            <w:color w:val="C7459C"/>
                            <w:sz w:val="22"/>
                            <w:szCs w:val="22"/>
                          </w:rPr>
                        </w:pPr>
                        <w:r w:rsidRPr="00D64A40">
                          <w:rPr>
                            <w:rStyle w:val="Title1"/>
                            <w:rFonts w:ascii="Arial" w:hAnsi="Arial" w:cs="Calibri"/>
                            <w:b/>
                            <w:sz w:val="22"/>
                            <w:szCs w:val="22"/>
                          </w:rPr>
                          <w:t>Action 1</w:t>
                        </w:r>
                      </w:p>
                      <w:p w14:paraId="68444D73" w14:textId="77777777" w:rsidR="002069AD" w:rsidRPr="00297577" w:rsidRDefault="002069AD" w:rsidP="002069AD">
                        <w:pPr>
                          <w:spacing w:after="120"/>
                          <w:rPr>
                            <w:rFonts w:ascii="Arial" w:hAnsi="Arial" w:cs="Calibri"/>
                            <w:b/>
                            <w:i/>
                            <w:color w:val="C7459C"/>
                            <w:sz w:val="22"/>
                            <w:szCs w:val="22"/>
                          </w:rPr>
                        </w:pPr>
                        <w:r>
                          <w:rPr>
                            <w:rStyle w:val="Title1"/>
                            <w:rFonts w:ascii="Arial" w:hAnsi="Arial" w:cs="Calibri"/>
                            <w:b/>
                            <w:sz w:val="22"/>
                            <w:szCs w:val="22"/>
                          </w:rPr>
                          <w:t xml:space="preserve">Title:  </w:t>
                        </w:r>
                        <w:r w:rsidRPr="00297577">
                          <w:rPr>
                            <w:rStyle w:val="Title1"/>
                            <w:rFonts w:ascii="Arial" w:hAnsi="Arial" w:cs="Calibri"/>
                            <w:b/>
                            <w:i/>
                            <w:color w:val="C7459C"/>
                            <w:sz w:val="22"/>
                            <w:szCs w:val="22"/>
                          </w:rPr>
                          <w:t xml:space="preserve">Improve our understanding of </w:t>
                        </w:r>
                        <w:r>
                          <w:rPr>
                            <w:rStyle w:val="Title1"/>
                            <w:rFonts w:ascii="Arial" w:hAnsi="Arial" w:cs="Calibri"/>
                            <w:b/>
                            <w:i/>
                            <w:color w:val="C7459C"/>
                            <w:sz w:val="22"/>
                            <w:szCs w:val="22"/>
                          </w:rPr>
                          <w:t>d</w:t>
                        </w:r>
                        <w:r w:rsidRPr="00297577">
                          <w:rPr>
                            <w:rStyle w:val="Title1"/>
                            <w:rFonts w:ascii="Arial" w:hAnsi="Arial" w:cs="Calibri"/>
                            <w:b/>
                            <w:i/>
                            <w:color w:val="C7459C"/>
                            <w:sz w:val="22"/>
                            <w:szCs w:val="22"/>
                          </w:rPr>
                          <w:t>ementia</w:t>
                        </w:r>
                      </w:p>
                      <w:p w14:paraId="1F5C28C5" w14:textId="77777777" w:rsidR="002069AD" w:rsidRDefault="002069AD" w:rsidP="002069AD">
                        <w:pPr>
                          <w:spacing w:after="120"/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</w:pPr>
                        <w:r w:rsidRPr="00D64A40">
                          <w:rPr>
                            <w:rFonts w:ascii="Arial" w:hAnsi="Arial" w:cs="Calibri"/>
                            <w:b/>
                            <w:sz w:val="22"/>
                            <w:szCs w:val="22"/>
                          </w:rPr>
                          <w:t>Description:</w:t>
                        </w:r>
                        <w:r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  <w:t xml:space="preserve"> Our manager</w:t>
                        </w:r>
                        <w:r w:rsidRPr="00C24276"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  <w:t xml:space="preserve"> will </w:t>
                        </w:r>
                        <w:r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  <w:t>arrange for all staff and volunteers to attend awareness sessions on dementia to ensure greater understanding of the condition and what we can do to help.</w:t>
                        </w:r>
                      </w:p>
                      <w:p w14:paraId="3D85A25D" w14:textId="1D154578" w:rsidR="002069AD" w:rsidRPr="00C144C0" w:rsidRDefault="002069AD" w:rsidP="002069AD">
                        <w:pPr>
                          <w:spacing w:after="120"/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</w:pPr>
                      </w:p>
                      <w:p w14:paraId="4AB299F5" w14:textId="77777777" w:rsidR="002069AD" w:rsidRPr="00544270" w:rsidRDefault="002069AD" w:rsidP="002069AD">
                        <w:pPr>
                          <w:spacing w:after="120"/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2E0C2E" w14:textId="789638F8" w:rsidR="002069AD" w:rsidRDefault="002069AD" w:rsidP="008936CB">
      <w:pPr>
        <w:rPr>
          <w:rFonts w:ascii="Arial" w:hAnsi="Arial" w:cs="Calibri"/>
          <w:b/>
          <w:i/>
          <w:sz w:val="20"/>
          <w:szCs w:val="20"/>
        </w:rPr>
      </w:pPr>
    </w:p>
    <w:p w14:paraId="36147064" w14:textId="49286E31" w:rsidR="002069AD" w:rsidRDefault="002069AD" w:rsidP="008936CB">
      <w:pPr>
        <w:rPr>
          <w:rFonts w:ascii="Arial" w:hAnsi="Arial" w:cs="Calibri"/>
          <w:b/>
          <w:i/>
          <w:sz w:val="20"/>
          <w:szCs w:val="20"/>
        </w:rPr>
      </w:pPr>
    </w:p>
    <w:p w14:paraId="042520E1" w14:textId="0A579352" w:rsidR="002069AD" w:rsidRPr="00297577" w:rsidRDefault="002069AD" w:rsidP="002069AD">
      <w:pPr>
        <w:rPr>
          <w:rFonts w:ascii="Arial" w:hAnsi="Arial" w:cs="Calibri"/>
          <w:b/>
          <w:color w:val="C7459C"/>
          <w:sz w:val="28"/>
          <w:szCs w:val="28"/>
        </w:rPr>
      </w:pPr>
      <w:r>
        <w:rPr>
          <w:rFonts w:ascii="Arial" w:hAnsi="Arial" w:cs="Calibri"/>
          <w:b/>
          <w:color w:val="C7459C"/>
          <w:sz w:val="28"/>
          <w:szCs w:val="28"/>
        </w:rPr>
        <w:lastRenderedPageBreak/>
        <w:t>Our Action P</w:t>
      </w:r>
      <w:r w:rsidRPr="00297577">
        <w:rPr>
          <w:rFonts w:ascii="Arial" w:hAnsi="Arial" w:cs="Calibri"/>
          <w:b/>
          <w:color w:val="C7459C"/>
          <w:sz w:val="28"/>
          <w:szCs w:val="28"/>
        </w:rPr>
        <w:t>lan is:</w:t>
      </w:r>
    </w:p>
    <w:p w14:paraId="66D6318D" w14:textId="4237EEBA" w:rsidR="002069AD" w:rsidRDefault="002069AD" w:rsidP="008936CB">
      <w:pPr>
        <w:rPr>
          <w:rFonts w:ascii="Arial" w:hAnsi="Arial" w:cs="Calibri"/>
          <w:b/>
          <w:i/>
          <w:sz w:val="20"/>
          <w:szCs w:val="20"/>
        </w:rPr>
      </w:pPr>
    </w:p>
    <w:p w14:paraId="09313170" w14:textId="3F423D36" w:rsidR="002069AD" w:rsidRDefault="002069AD" w:rsidP="008936CB">
      <w:pPr>
        <w:rPr>
          <w:rFonts w:ascii="Arial" w:hAnsi="Arial" w:cs="Calibri"/>
          <w:b/>
          <w:i/>
          <w:sz w:val="20"/>
          <w:szCs w:val="20"/>
        </w:rPr>
      </w:pPr>
    </w:p>
    <w:p w14:paraId="6B33268E" w14:textId="77777777" w:rsidR="002069AD" w:rsidRDefault="002069AD" w:rsidP="008936CB">
      <w:pPr>
        <w:rPr>
          <w:rFonts w:ascii="Arial" w:hAnsi="Arial" w:cs="Calibri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875E5" w14:paraId="6B44B945" w14:textId="77777777" w:rsidTr="00625FDE">
        <w:tc>
          <w:tcPr>
            <w:tcW w:w="9498" w:type="dxa"/>
          </w:tcPr>
          <w:p w14:paraId="6B44B940" w14:textId="77777777" w:rsidR="007875E5" w:rsidRPr="00625FDE" w:rsidRDefault="007875E5" w:rsidP="00625FDE">
            <w:pPr>
              <w:spacing w:before="120" w:after="120"/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color w:val="C7459C"/>
                <w:sz w:val="22"/>
                <w:szCs w:val="22"/>
              </w:rPr>
              <w:t xml:space="preserve">Action 1:    </w:t>
            </w: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 </w:t>
            </w:r>
          </w:p>
          <w:p w14:paraId="6B44B941" w14:textId="77777777" w:rsidR="00011F60" w:rsidRDefault="00011F60" w:rsidP="00625FDE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Title:</w:t>
            </w:r>
          </w:p>
          <w:p w14:paraId="6B44B942" w14:textId="77777777" w:rsidR="007875E5" w:rsidRPr="00625FDE" w:rsidRDefault="007875E5" w:rsidP="00625FDE">
            <w:pPr>
              <w:spacing w:before="120" w:after="120"/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Description:      </w:t>
            </w:r>
          </w:p>
          <w:p w14:paraId="6B44B943" w14:textId="77777777" w:rsidR="007875E5" w:rsidRPr="00625FDE" w:rsidRDefault="007875E5" w:rsidP="00625FDE">
            <w:pPr>
              <w:spacing w:before="120" w:after="120"/>
              <w:rPr>
                <w:rFonts w:ascii="Arial" w:hAnsi="Arial" w:cs="Calibri"/>
                <w:b/>
              </w:rPr>
            </w:pPr>
          </w:p>
          <w:p w14:paraId="6B44B944" w14:textId="77777777" w:rsidR="007875E5" w:rsidRPr="00625FDE" w:rsidRDefault="007875E5" w:rsidP="00625FDE">
            <w:pPr>
              <w:spacing w:before="120" w:after="120"/>
              <w:rPr>
                <w:rFonts w:ascii="Arial" w:hAnsi="Arial" w:cs="Calibri"/>
                <w:b/>
              </w:rPr>
            </w:pPr>
          </w:p>
        </w:tc>
      </w:tr>
    </w:tbl>
    <w:p w14:paraId="6B44B946" w14:textId="77777777" w:rsidR="007875E5" w:rsidRDefault="007875E5" w:rsidP="006E08A7">
      <w:pPr>
        <w:rPr>
          <w:rFonts w:ascii="Arial" w:hAnsi="Arial" w:cs="Calibri"/>
          <w:b/>
          <w:sz w:val="22"/>
          <w:szCs w:val="22"/>
        </w:rPr>
      </w:pPr>
    </w:p>
    <w:p w14:paraId="6B44B947" w14:textId="77777777" w:rsidR="007875E5" w:rsidRPr="00A04EFF" w:rsidRDefault="00011F60" w:rsidP="006E08A7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Action progress</w:t>
      </w:r>
      <w:r w:rsidR="007875E5" w:rsidRPr="00A04EFF">
        <w:rPr>
          <w:rFonts w:ascii="Arial" w:hAnsi="Arial" w:cs="Calibri"/>
          <w:b/>
          <w:sz w:val="22"/>
          <w:szCs w:val="22"/>
        </w:rPr>
        <w:t xml:space="preserve">: </w:t>
      </w:r>
    </w:p>
    <w:p w14:paraId="6B44B948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Please highlight in bold the relevant word for each a</w:t>
      </w:r>
      <w:r w:rsidRPr="009C6E3C">
        <w:rPr>
          <w:rFonts w:ascii="Arial" w:hAnsi="Arial" w:cs="Calibri"/>
          <w:sz w:val="20"/>
          <w:szCs w:val="20"/>
        </w:rPr>
        <w:t>ction</w:t>
      </w:r>
      <w:r>
        <w:rPr>
          <w:rFonts w:ascii="Arial" w:hAnsi="Arial" w:cs="Calibri"/>
          <w:sz w:val="20"/>
          <w:szCs w:val="20"/>
        </w:rPr>
        <w:t xml:space="preserve"> or add your own.</w:t>
      </w:r>
    </w:p>
    <w:p w14:paraId="6B44B949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</w:p>
    <w:p w14:paraId="6B44B94A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  <w:sectPr w:rsidR="007875E5" w:rsidRPr="009C6E3C" w:rsidSect="008827E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bookmarkStart w:id="0" w:name="Check29"/>
    <w:p w14:paraId="6B44B94B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0"/>
      <w:r w:rsidRPr="009C6E3C">
        <w:rPr>
          <w:rFonts w:ascii="Arial" w:hAnsi="Arial" w:cs="Calibri"/>
          <w:i/>
          <w:sz w:val="20"/>
          <w:szCs w:val="20"/>
        </w:rPr>
        <w:t>Case Study</w:t>
      </w:r>
      <w:r>
        <w:rPr>
          <w:rFonts w:ascii="Arial" w:hAnsi="Arial" w:cs="Calibri"/>
          <w:i/>
          <w:sz w:val="20"/>
          <w:szCs w:val="20"/>
        </w:rPr>
        <w:t xml:space="preserve"> 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1" w:name="Check30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1"/>
      <w:r w:rsidRPr="009C6E3C">
        <w:rPr>
          <w:rFonts w:ascii="Arial" w:hAnsi="Arial" w:cs="Calibri"/>
          <w:i/>
          <w:sz w:val="20"/>
          <w:szCs w:val="20"/>
        </w:rPr>
        <w:t>Delivery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2" w:name="Check31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2"/>
      <w:r w:rsidRPr="009C6E3C">
        <w:rPr>
          <w:rFonts w:ascii="Arial" w:hAnsi="Arial" w:cs="Calibri"/>
          <w:i/>
          <w:sz w:val="20"/>
          <w:szCs w:val="20"/>
        </w:rPr>
        <w:t>Implementation</w:t>
      </w:r>
      <w:r w:rsidRPr="009C6E3C"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3" w:name="Check32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3"/>
      <w:r w:rsidRPr="009C6E3C">
        <w:rPr>
          <w:rFonts w:ascii="Arial" w:hAnsi="Arial" w:cs="Calibri"/>
          <w:i/>
          <w:sz w:val="20"/>
          <w:szCs w:val="20"/>
        </w:rPr>
        <w:t xml:space="preserve">Initial Scoping </w:t>
      </w:r>
    </w:p>
    <w:bookmarkStart w:id="4" w:name="Check33"/>
    <w:p w14:paraId="6B44B94C" w14:textId="77777777" w:rsidR="007875E5" w:rsidRPr="006E08A7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4"/>
      <w:r w:rsidRPr="009C6E3C">
        <w:rPr>
          <w:rFonts w:ascii="Arial" w:hAnsi="Arial" w:cs="Calibri"/>
          <w:i/>
          <w:sz w:val="20"/>
          <w:szCs w:val="20"/>
        </w:rPr>
        <w:t>Planning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5" w:name="Check34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5"/>
      <w:r w:rsidRPr="009C6E3C">
        <w:rPr>
          <w:rFonts w:ascii="Arial" w:hAnsi="Arial" w:cs="Calibri"/>
          <w:i/>
          <w:sz w:val="20"/>
          <w:szCs w:val="20"/>
        </w:rPr>
        <w:t>Uncompleted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6" w:name="Check35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6"/>
      <w:r w:rsidRPr="009C6E3C">
        <w:rPr>
          <w:rFonts w:ascii="Arial" w:hAnsi="Arial" w:cs="Calibri"/>
          <w:i/>
          <w:sz w:val="20"/>
          <w:szCs w:val="20"/>
        </w:rPr>
        <w:t>Launch event – advocacy</w:t>
      </w:r>
      <w:r>
        <w:rPr>
          <w:rFonts w:ascii="Arial" w:hAnsi="Arial" w:cs="Calibri"/>
          <w:i/>
          <w:sz w:val="20"/>
          <w:szCs w:val="20"/>
        </w:rPr>
        <w:tab/>
      </w:r>
      <w:bookmarkStart w:id="7" w:name="Check36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7"/>
      <w:r w:rsidRPr="009C6E3C">
        <w:rPr>
          <w:rFonts w:ascii="Arial" w:hAnsi="Arial" w:cs="Calibri"/>
          <w:i/>
          <w:sz w:val="20"/>
          <w:szCs w:val="20"/>
        </w:rPr>
        <w:t xml:space="preserve">Other: </w:t>
      </w:r>
      <w:r w:rsidRPr="009C6E3C">
        <w:rPr>
          <w:rFonts w:ascii="Arial" w:hAnsi="Arial" w:cs="Calibri"/>
          <w:sz w:val="20"/>
          <w:szCs w:val="20"/>
        </w:rPr>
        <w:t>___________</w:t>
      </w:r>
    </w:p>
    <w:p w14:paraId="6B44B94D" w14:textId="77777777" w:rsidR="007875E5" w:rsidRDefault="007875E5" w:rsidP="006E08A7">
      <w:pPr>
        <w:rPr>
          <w:rFonts w:ascii="Arial" w:hAnsi="Arial" w:cs="Calibr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875E5" w14:paraId="6B44B954" w14:textId="77777777" w:rsidTr="006E08A7">
        <w:tc>
          <w:tcPr>
            <w:tcW w:w="9854" w:type="dxa"/>
          </w:tcPr>
          <w:p w14:paraId="6B44B94E" w14:textId="77777777" w:rsidR="007875E5" w:rsidRPr="00625FDE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color w:val="C7459C"/>
                <w:sz w:val="22"/>
                <w:szCs w:val="22"/>
              </w:rPr>
              <w:t>Action 2</w:t>
            </w:r>
            <w:r w:rsidRPr="00625FDE">
              <w:rPr>
                <w:rFonts w:ascii="Arial" w:hAnsi="Arial" w:cs="Calibri"/>
                <w:b/>
                <w:color w:val="C7459C"/>
                <w:sz w:val="22"/>
                <w:szCs w:val="22"/>
              </w:rPr>
              <w:t xml:space="preserve">:    </w:t>
            </w: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 </w:t>
            </w:r>
          </w:p>
          <w:p w14:paraId="6B44B94F" w14:textId="77777777" w:rsidR="00011F60" w:rsidRDefault="00011F60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Title:</w:t>
            </w:r>
          </w:p>
          <w:p w14:paraId="6B44B950" w14:textId="77777777" w:rsidR="007875E5" w:rsidRPr="00625FDE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Description:      </w:t>
            </w:r>
          </w:p>
          <w:p w14:paraId="6B44B951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  <w:p w14:paraId="6B44B952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  <w:p w14:paraId="6B44B953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</w:tc>
      </w:tr>
    </w:tbl>
    <w:p w14:paraId="6B44B955" w14:textId="77777777" w:rsidR="007875E5" w:rsidRDefault="007875E5" w:rsidP="006E08A7">
      <w:pPr>
        <w:rPr>
          <w:rFonts w:ascii="Arial" w:hAnsi="Arial" w:cs="Calibri"/>
          <w:b/>
          <w:sz w:val="22"/>
          <w:szCs w:val="22"/>
        </w:rPr>
      </w:pPr>
    </w:p>
    <w:p w14:paraId="6B44B956" w14:textId="77777777" w:rsidR="00011F60" w:rsidRPr="00A04EFF" w:rsidRDefault="00011F60" w:rsidP="00011F60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Action progress</w:t>
      </w:r>
      <w:r w:rsidRPr="00A04EFF">
        <w:rPr>
          <w:rFonts w:ascii="Arial" w:hAnsi="Arial" w:cs="Calibri"/>
          <w:b/>
          <w:sz w:val="22"/>
          <w:szCs w:val="22"/>
        </w:rPr>
        <w:t xml:space="preserve">: </w:t>
      </w:r>
    </w:p>
    <w:p w14:paraId="6B44B957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Please highlight in bold the relevant word for each a</w:t>
      </w:r>
      <w:r w:rsidRPr="009C6E3C">
        <w:rPr>
          <w:rFonts w:ascii="Arial" w:hAnsi="Arial" w:cs="Calibri"/>
          <w:sz w:val="20"/>
          <w:szCs w:val="20"/>
        </w:rPr>
        <w:t>ction</w:t>
      </w:r>
      <w:r>
        <w:rPr>
          <w:rFonts w:ascii="Arial" w:hAnsi="Arial" w:cs="Calibri"/>
          <w:sz w:val="20"/>
          <w:szCs w:val="20"/>
        </w:rPr>
        <w:t xml:space="preserve"> or add your own.</w:t>
      </w:r>
    </w:p>
    <w:p w14:paraId="6B44B958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</w:p>
    <w:p w14:paraId="6B44B959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  <w:sectPr w:rsidR="007875E5" w:rsidRPr="009C6E3C" w:rsidSect="0018637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B44B95A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Case Study</w:t>
      </w:r>
      <w:r>
        <w:rPr>
          <w:rFonts w:ascii="Arial" w:hAnsi="Arial" w:cs="Calibri"/>
          <w:i/>
          <w:sz w:val="20"/>
          <w:szCs w:val="20"/>
        </w:rPr>
        <w:t xml:space="preserve"> 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Delivery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Implementation</w:t>
      </w:r>
      <w:r w:rsidRPr="009C6E3C"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 xml:space="preserve">Initial Scoping </w:t>
      </w:r>
    </w:p>
    <w:p w14:paraId="6B44B95B" w14:textId="77777777" w:rsidR="007875E5" w:rsidRPr="006E08A7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Planning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Uncompleted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Launch event – advocacy</w:t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 xml:space="preserve">Other: </w:t>
      </w:r>
      <w:r w:rsidRPr="009C6E3C">
        <w:rPr>
          <w:rFonts w:ascii="Arial" w:hAnsi="Arial" w:cs="Calibri"/>
          <w:sz w:val="20"/>
          <w:szCs w:val="20"/>
        </w:rPr>
        <w:t>___________</w:t>
      </w:r>
    </w:p>
    <w:p w14:paraId="6B44B95C" w14:textId="77777777" w:rsidR="007875E5" w:rsidRDefault="007875E5" w:rsidP="006E08A7">
      <w:pPr>
        <w:rPr>
          <w:rFonts w:ascii="Arial" w:hAnsi="Arial" w:cs="Calibr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875E5" w14:paraId="6B44B963" w14:textId="77777777" w:rsidTr="006E08A7">
        <w:tc>
          <w:tcPr>
            <w:tcW w:w="9854" w:type="dxa"/>
          </w:tcPr>
          <w:p w14:paraId="6B44B95D" w14:textId="77777777" w:rsidR="007875E5" w:rsidRPr="00625FDE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color w:val="C7459C"/>
                <w:sz w:val="22"/>
                <w:szCs w:val="22"/>
              </w:rPr>
              <w:t>Action 3</w:t>
            </w:r>
            <w:r w:rsidRPr="00625FDE">
              <w:rPr>
                <w:rFonts w:ascii="Arial" w:hAnsi="Arial" w:cs="Calibri"/>
                <w:b/>
                <w:color w:val="C7459C"/>
                <w:sz w:val="22"/>
                <w:szCs w:val="22"/>
              </w:rPr>
              <w:t xml:space="preserve">:    </w:t>
            </w: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 </w:t>
            </w:r>
          </w:p>
          <w:p w14:paraId="6B44B95E" w14:textId="77777777" w:rsidR="00011F60" w:rsidRDefault="00011F60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Title:</w:t>
            </w:r>
          </w:p>
          <w:p w14:paraId="6B44B95F" w14:textId="77777777" w:rsidR="007875E5" w:rsidRPr="00625FDE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Description:      </w:t>
            </w:r>
          </w:p>
          <w:p w14:paraId="6B44B960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  <w:p w14:paraId="6B44B961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  <w:p w14:paraId="6B44B962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</w:tc>
      </w:tr>
    </w:tbl>
    <w:p w14:paraId="6B44B964" w14:textId="77777777" w:rsidR="007875E5" w:rsidRDefault="007875E5" w:rsidP="006E08A7">
      <w:pPr>
        <w:rPr>
          <w:rFonts w:ascii="Arial" w:hAnsi="Arial" w:cs="Calibri"/>
          <w:i/>
        </w:rPr>
      </w:pPr>
    </w:p>
    <w:p w14:paraId="6B44B965" w14:textId="77777777" w:rsidR="00011F60" w:rsidRPr="00A04EFF" w:rsidRDefault="00011F60" w:rsidP="00011F60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Action progress</w:t>
      </w:r>
      <w:r w:rsidRPr="00A04EFF">
        <w:rPr>
          <w:rFonts w:ascii="Arial" w:hAnsi="Arial" w:cs="Calibri"/>
          <w:b/>
          <w:sz w:val="22"/>
          <w:szCs w:val="22"/>
        </w:rPr>
        <w:t xml:space="preserve">: </w:t>
      </w:r>
    </w:p>
    <w:p w14:paraId="6B44B966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Please highlight in bold the relevant word for each a</w:t>
      </w:r>
      <w:r w:rsidRPr="009C6E3C">
        <w:rPr>
          <w:rFonts w:ascii="Arial" w:hAnsi="Arial" w:cs="Calibri"/>
          <w:sz w:val="20"/>
          <w:szCs w:val="20"/>
        </w:rPr>
        <w:t>ction</w:t>
      </w:r>
      <w:r>
        <w:rPr>
          <w:rFonts w:ascii="Arial" w:hAnsi="Arial" w:cs="Calibri"/>
          <w:sz w:val="20"/>
          <w:szCs w:val="20"/>
        </w:rPr>
        <w:t xml:space="preserve"> or add your own.</w:t>
      </w:r>
    </w:p>
    <w:p w14:paraId="6B44B967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</w:p>
    <w:p w14:paraId="6B44B968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  <w:sectPr w:rsidR="007875E5" w:rsidRPr="009C6E3C" w:rsidSect="0018637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B44B969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Case Study</w:t>
      </w:r>
      <w:r>
        <w:rPr>
          <w:rFonts w:ascii="Arial" w:hAnsi="Arial" w:cs="Calibri"/>
          <w:i/>
          <w:sz w:val="20"/>
          <w:szCs w:val="20"/>
        </w:rPr>
        <w:t xml:space="preserve"> 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Delivery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Implementation</w:t>
      </w:r>
      <w:r w:rsidRPr="009C6E3C"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 xml:space="preserve">Initial Scoping </w:t>
      </w:r>
    </w:p>
    <w:p w14:paraId="6B44B96A" w14:textId="77777777" w:rsidR="007875E5" w:rsidRPr="006E08A7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Planning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Uncompleted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Launch event – advocacy</w:t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E70C8F">
        <w:rPr>
          <w:rFonts w:ascii="Arial" w:hAnsi="Arial" w:cs="Calibri"/>
          <w:i/>
          <w:sz w:val="20"/>
          <w:szCs w:val="20"/>
        </w:rPr>
      </w:r>
      <w:r w:rsidR="00E70C8F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 xml:space="preserve">Other: </w:t>
      </w:r>
      <w:r w:rsidRPr="009C6E3C">
        <w:rPr>
          <w:rFonts w:ascii="Arial" w:hAnsi="Arial" w:cs="Calibri"/>
          <w:sz w:val="20"/>
          <w:szCs w:val="20"/>
        </w:rPr>
        <w:t>___________</w:t>
      </w:r>
    </w:p>
    <w:p w14:paraId="6B44B96B" w14:textId="77777777" w:rsidR="007875E5" w:rsidRDefault="007875E5" w:rsidP="006E08A7">
      <w:pPr>
        <w:rPr>
          <w:rFonts w:ascii="Arial" w:hAnsi="Arial" w:cs="Calibr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875E5" w14:paraId="6B44B970" w14:textId="77777777" w:rsidTr="006E08A7">
        <w:tc>
          <w:tcPr>
            <w:tcW w:w="9854" w:type="dxa"/>
          </w:tcPr>
          <w:p w14:paraId="6B44B96C" w14:textId="77777777" w:rsidR="007875E5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Please add further Actions if necessary</w:t>
            </w:r>
          </w:p>
          <w:p w14:paraId="6B44B96D" w14:textId="77777777" w:rsidR="007875E5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</w:p>
          <w:p w14:paraId="6B44B96E" w14:textId="77777777" w:rsidR="007875E5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</w:p>
          <w:p w14:paraId="6B44B96F" w14:textId="77777777" w:rsidR="007875E5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</w:p>
        </w:tc>
      </w:tr>
    </w:tbl>
    <w:p w14:paraId="6B44B971" w14:textId="77777777" w:rsidR="007875E5" w:rsidRPr="00E63A89" w:rsidRDefault="007875E5" w:rsidP="006E08A7">
      <w:pPr>
        <w:spacing w:before="120" w:after="120"/>
        <w:rPr>
          <w:rFonts w:ascii="Arial" w:hAnsi="Arial" w:cs="Calibri"/>
          <w:sz w:val="28"/>
          <w:szCs w:val="28"/>
        </w:rPr>
      </w:pPr>
      <w:r w:rsidRPr="00E63A89">
        <w:rPr>
          <w:rFonts w:ascii="Arial" w:hAnsi="Arial" w:cs="Calibri"/>
          <w:sz w:val="28"/>
          <w:szCs w:val="28"/>
        </w:rPr>
        <w:lastRenderedPageBreak/>
        <w:t xml:space="preserve">For ideas on how other organisations have completed their Action Plan, visit the Dementia Action Alliance website: </w:t>
      </w:r>
      <w:hyperlink r:id="rId15" w:history="1">
        <w:r w:rsidRPr="00D60E37">
          <w:rPr>
            <w:rStyle w:val="Hyperlink"/>
            <w:rFonts w:ascii="Arial" w:hAnsi="Arial" w:cs="Calibri"/>
            <w:sz w:val="28"/>
            <w:szCs w:val="28"/>
          </w:rPr>
          <w:t>www.dementiaaction.org.uk</w:t>
        </w:r>
      </w:hyperlink>
      <w:r>
        <w:rPr>
          <w:rFonts w:ascii="Arial" w:hAnsi="Arial" w:cs="Calibri"/>
          <w:sz w:val="28"/>
          <w:szCs w:val="28"/>
        </w:rPr>
        <w:t xml:space="preserve"> </w:t>
      </w:r>
    </w:p>
    <w:p w14:paraId="6B44B972" w14:textId="77777777" w:rsidR="007875E5" w:rsidRPr="009C6E3C" w:rsidRDefault="007875E5" w:rsidP="006E08A7">
      <w:pPr>
        <w:rPr>
          <w:rFonts w:ascii="Arial" w:hAnsi="Arial" w:cs="Calibri"/>
          <w:i/>
        </w:rPr>
      </w:pPr>
    </w:p>
    <w:p w14:paraId="6B44B973" w14:textId="77777777" w:rsidR="007875E5" w:rsidRPr="006E08A7" w:rsidRDefault="007875E5" w:rsidP="00011F60">
      <w:pPr>
        <w:widowControl w:val="0"/>
        <w:autoSpaceDE w:val="0"/>
        <w:autoSpaceDN w:val="0"/>
        <w:adjustRightInd w:val="0"/>
        <w:spacing w:line="25" w:lineRule="atLeast"/>
        <w:ind w:right="257"/>
        <w:rPr>
          <w:rFonts w:ascii="Calibri" w:hAnsi="Calibri" w:cs="Calibri"/>
          <w:color w:val="000000"/>
        </w:rPr>
      </w:pPr>
    </w:p>
    <w:p w14:paraId="6B44B974" w14:textId="77777777" w:rsidR="007875E5" w:rsidRDefault="007875E5" w:rsidP="00011F60">
      <w:pPr>
        <w:widowControl w:val="0"/>
        <w:autoSpaceDE w:val="0"/>
        <w:autoSpaceDN w:val="0"/>
        <w:adjustRightInd w:val="0"/>
        <w:spacing w:line="25" w:lineRule="atLeast"/>
        <w:ind w:right="25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Thank you. P</w:t>
      </w:r>
      <w:r w:rsidRPr="00DB3185">
        <w:rPr>
          <w:rFonts w:ascii="Arial" w:hAnsi="Arial" w:cs="Arial"/>
          <w:i/>
          <w:color w:val="000000"/>
        </w:rPr>
        <w:t xml:space="preserve">lease send your completed form </w:t>
      </w:r>
      <w:r w:rsidRPr="00DB3185">
        <w:rPr>
          <w:rFonts w:ascii="Arial" w:hAnsi="Arial" w:cs="Arial"/>
          <w:b/>
          <w:i/>
          <w:color w:val="000000"/>
        </w:rPr>
        <w:t>and</w:t>
      </w:r>
      <w:r w:rsidRPr="00DB3185">
        <w:rPr>
          <w:rFonts w:ascii="Arial" w:hAnsi="Arial" w:cs="Arial"/>
          <w:i/>
          <w:color w:val="000000"/>
        </w:rPr>
        <w:t xml:space="preserve"> </w:t>
      </w:r>
      <w:r w:rsidRPr="00DB3185">
        <w:rPr>
          <w:rFonts w:ascii="Arial" w:hAnsi="Arial" w:cs="Arial"/>
          <w:b/>
          <w:i/>
          <w:color w:val="000000"/>
        </w:rPr>
        <w:t xml:space="preserve">logo </w:t>
      </w:r>
      <w:r w:rsidRPr="00DB3185">
        <w:rPr>
          <w:rFonts w:ascii="Arial" w:hAnsi="Arial" w:cs="Arial"/>
          <w:i/>
          <w:color w:val="000000"/>
        </w:rPr>
        <w:t>to:</w:t>
      </w:r>
    </w:p>
    <w:p w14:paraId="6B44B975" w14:textId="300F1450" w:rsidR="00A6629A" w:rsidRDefault="00E70C8F" w:rsidP="00A6629A">
      <w:pPr>
        <w:rPr>
          <w:rStyle w:val="Hyperlink"/>
          <w:rFonts w:ascii="Arial" w:hAnsi="Arial"/>
        </w:rPr>
      </w:pPr>
      <w:hyperlink r:id="rId16" w:history="1">
        <w:r w:rsidR="00843580" w:rsidRPr="005B6506">
          <w:rPr>
            <w:rStyle w:val="Hyperlink"/>
            <w:rFonts w:ascii="Arial" w:hAnsi="Arial"/>
          </w:rPr>
          <w:t>dementia@southernbrooks.org.uk</w:t>
        </w:r>
      </w:hyperlink>
    </w:p>
    <w:p w14:paraId="4D8B10F0" w14:textId="77777777" w:rsidR="00C857EB" w:rsidRDefault="00C857EB" w:rsidP="00A6629A">
      <w:pPr>
        <w:rPr>
          <w:rFonts w:ascii="Arial" w:hAnsi="Arial"/>
        </w:rPr>
      </w:pPr>
    </w:p>
    <w:p w14:paraId="6B44B976" w14:textId="1186EBFA" w:rsidR="00A6629A" w:rsidRPr="00A6629A" w:rsidRDefault="007B7BE7" w:rsidP="00A6629A">
      <w:pPr>
        <w:rPr>
          <w:rFonts w:ascii="Arial" w:hAnsi="Arial"/>
        </w:rPr>
      </w:pPr>
      <w:r>
        <w:rPr>
          <w:rFonts w:ascii="Arial" w:hAnsi="Arial"/>
        </w:rPr>
        <w:t xml:space="preserve">You can telephone </w:t>
      </w:r>
      <w:r w:rsidR="00C857EB">
        <w:rPr>
          <w:rFonts w:ascii="Arial" w:hAnsi="Arial"/>
        </w:rPr>
        <w:t>the South Gloucestershire Dementia Action Alliance/ Dementia Friendly community  SGDAA/DFC</w:t>
      </w:r>
      <w:r>
        <w:rPr>
          <w:rFonts w:ascii="Arial" w:hAnsi="Arial"/>
        </w:rPr>
        <w:t xml:space="preserve"> on 01454 868570 if you would like to discuss your action in person with the SGDAA project coordinator</w:t>
      </w:r>
      <w:r w:rsidR="00C857EB">
        <w:rPr>
          <w:rFonts w:ascii="Arial" w:hAnsi="Arial"/>
        </w:rPr>
        <w:t xml:space="preserve"> or if you would require any support with completing your action form.</w:t>
      </w:r>
    </w:p>
    <w:sectPr w:rsidR="00A6629A" w:rsidRPr="00A6629A" w:rsidSect="006564C2">
      <w:type w:val="continuous"/>
      <w:pgSz w:w="11906" w:h="16838"/>
      <w:pgMar w:top="1134" w:right="1134" w:bottom="28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56B0" w14:textId="77777777" w:rsidR="00E70C8F" w:rsidRDefault="00E70C8F">
      <w:r>
        <w:separator/>
      </w:r>
    </w:p>
  </w:endnote>
  <w:endnote w:type="continuationSeparator" w:id="0">
    <w:p w14:paraId="2400988F" w14:textId="77777777" w:rsidR="00E70C8F" w:rsidRDefault="00E7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B97F" w14:textId="77777777" w:rsidR="007875E5" w:rsidRDefault="007875E5" w:rsidP="00A77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4B980" w14:textId="77777777" w:rsidR="007875E5" w:rsidRDefault="007875E5" w:rsidP="00F37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B981" w14:textId="77777777" w:rsidR="007875E5" w:rsidRDefault="008827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629A">
      <w:rPr>
        <w:noProof/>
      </w:rPr>
      <w:t>1</w:t>
    </w:r>
    <w:r>
      <w:rPr>
        <w:noProof/>
      </w:rPr>
      <w:fldChar w:fldCharType="end"/>
    </w:r>
  </w:p>
  <w:p w14:paraId="6B44B982" w14:textId="77777777" w:rsidR="007875E5" w:rsidRDefault="00EF62FC" w:rsidP="00011F60">
    <w:pPr>
      <w:pStyle w:val="Footer"/>
      <w:ind w:left="720"/>
    </w:pPr>
    <w:r>
      <w:ptab w:relativeTo="margin" w:alignment="right" w:leader="none"/>
    </w:r>
    <w:r>
      <w:rPr>
        <w:noProof/>
      </w:rPr>
      <w:drawing>
        <wp:inline distT="0" distB="0" distL="0" distR="0" wp14:anchorId="6B44B983" wp14:editId="6B44B984">
          <wp:extent cx="1996281" cy="381000"/>
          <wp:effectExtent l="0" t="0" r="4445" b="0"/>
          <wp:docPr id="4" name="Picture 4" descr="U:\national projects\LDAA\DAA Logos\D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ational projects\LDAA\DAA Logos\DA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28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21CE" w14:textId="77777777" w:rsidR="00E70C8F" w:rsidRDefault="00E70C8F">
      <w:r>
        <w:separator/>
      </w:r>
    </w:p>
  </w:footnote>
  <w:footnote w:type="continuationSeparator" w:id="0">
    <w:p w14:paraId="125CE813" w14:textId="77777777" w:rsidR="00E70C8F" w:rsidRDefault="00E7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4ED"/>
    <w:multiLevelType w:val="hybridMultilevel"/>
    <w:tmpl w:val="75466B4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13838"/>
    <w:multiLevelType w:val="hybridMultilevel"/>
    <w:tmpl w:val="DDBADC54"/>
    <w:lvl w:ilvl="0" w:tplc="FD70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90260"/>
    <w:multiLevelType w:val="hybridMultilevel"/>
    <w:tmpl w:val="9FCA91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28163E"/>
    <w:multiLevelType w:val="hybridMultilevel"/>
    <w:tmpl w:val="1D3AAE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C42F42"/>
    <w:multiLevelType w:val="hybridMultilevel"/>
    <w:tmpl w:val="81E25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562A13"/>
    <w:multiLevelType w:val="hybridMultilevel"/>
    <w:tmpl w:val="ADD2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D3C27"/>
    <w:multiLevelType w:val="hybridMultilevel"/>
    <w:tmpl w:val="E804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01935"/>
    <w:multiLevelType w:val="hybridMultilevel"/>
    <w:tmpl w:val="5EC2B8EA"/>
    <w:lvl w:ilvl="0" w:tplc="26223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722AD"/>
    <w:multiLevelType w:val="hybridMultilevel"/>
    <w:tmpl w:val="EEFE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3E5D"/>
    <w:multiLevelType w:val="hybridMultilevel"/>
    <w:tmpl w:val="7494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804CC"/>
    <w:multiLevelType w:val="hybridMultilevel"/>
    <w:tmpl w:val="2E5CE742"/>
    <w:lvl w:ilvl="0" w:tplc="2622339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B0030"/>
    <w:multiLevelType w:val="hybridMultilevel"/>
    <w:tmpl w:val="B208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F73F9"/>
    <w:multiLevelType w:val="hybridMultilevel"/>
    <w:tmpl w:val="B0B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E37EF"/>
    <w:multiLevelType w:val="hybridMultilevel"/>
    <w:tmpl w:val="F830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2279"/>
    <w:multiLevelType w:val="hybridMultilevel"/>
    <w:tmpl w:val="281E60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B35452"/>
    <w:multiLevelType w:val="hybridMultilevel"/>
    <w:tmpl w:val="35DA73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43"/>
    <w:rsid w:val="00001BA4"/>
    <w:rsid w:val="00010A19"/>
    <w:rsid w:val="00011F60"/>
    <w:rsid w:val="000167CF"/>
    <w:rsid w:val="00020F2E"/>
    <w:rsid w:val="00026389"/>
    <w:rsid w:val="0003185F"/>
    <w:rsid w:val="000320DF"/>
    <w:rsid w:val="0003608F"/>
    <w:rsid w:val="00052FAB"/>
    <w:rsid w:val="00061FB0"/>
    <w:rsid w:val="00070686"/>
    <w:rsid w:val="00084B5C"/>
    <w:rsid w:val="00085E5C"/>
    <w:rsid w:val="000A2A1D"/>
    <w:rsid w:val="000C3072"/>
    <w:rsid w:val="000C76DB"/>
    <w:rsid w:val="000D0512"/>
    <w:rsid w:val="000E18E5"/>
    <w:rsid w:val="000F1F95"/>
    <w:rsid w:val="00101127"/>
    <w:rsid w:val="001046C7"/>
    <w:rsid w:val="00106C33"/>
    <w:rsid w:val="00112641"/>
    <w:rsid w:val="00126424"/>
    <w:rsid w:val="0013300A"/>
    <w:rsid w:val="00141528"/>
    <w:rsid w:val="00151557"/>
    <w:rsid w:val="001546B4"/>
    <w:rsid w:val="001616EB"/>
    <w:rsid w:val="0017660F"/>
    <w:rsid w:val="00186370"/>
    <w:rsid w:val="00190BC1"/>
    <w:rsid w:val="001A4C62"/>
    <w:rsid w:val="001B55D7"/>
    <w:rsid w:val="001C71B0"/>
    <w:rsid w:val="001D68F6"/>
    <w:rsid w:val="001E00BA"/>
    <w:rsid w:val="001E44AD"/>
    <w:rsid w:val="0020161A"/>
    <w:rsid w:val="002069AD"/>
    <w:rsid w:val="00214365"/>
    <w:rsid w:val="0021696C"/>
    <w:rsid w:val="00222CDA"/>
    <w:rsid w:val="002437AB"/>
    <w:rsid w:val="00254A40"/>
    <w:rsid w:val="00255117"/>
    <w:rsid w:val="00283D56"/>
    <w:rsid w:val="0028596A"/>
    <w:rsid w:val="002911B5"/>
    <w:rsid w:val="002950CC"/>
    <w:rsid w:val="00297577"/>
    <w:rsid w:val="002A06D0"/>
    <w:rsid w:val="002A5784"/>
    <w:rsid w:val="002A787F"/>
    <w:rsid w:val="002C2C39"/>
    <w:rsid w:val="002D003F"/>
    <w:rsid w:val="002D0BC2"/>
    <w:rsid w:val="002E4E0F"/>
    <w:rsid w:val="002E687B"/>
    <w:rsid w:val="00322AB5"/>
    <w:rsid w:val="00342267"/>
    <w:rsid w:val="003521A0"/>
    <w:rsid w:val="00353E43"/>
    <w:rsid w:val="00357852"/>
    <w:rsid w:val="003613AD"/>
    <w:rsid w:val="00391D55"/>
    <w:rsid w:val="00395CB0"/>
    <w:rsid w:val="0039769B"/>
    <w:rsid w:val="003B13C9"/>
    <w:rsid w:val="003E2144"/>
    <w:rsid w:val="004003EB"/>
    <w:rsid w:val="0040259D"/>
    <w:rsid w:val="00427E3E"/>
    <w:rsid w:val="004B3129"/>
    <w:rsid w:val="004C0930"/>
    <w:rsid w:val="004E560F"/>
    <w:rsid w:val="004F5188"/>
    <w:rsid w:val="00512741"/>
    <w:rsid w:val="00544270"/>
    <w:rsid w:val="00547988"/>
    <w:rsid w:val="00553856"/>
    <w:rsid w:val="00575B51"/>
    <w:rsid w:val="005827AE"/>
    <w:rsid w:val="00584C70"/>
    <w:rsid w:val="005B4F7B"/>
    <w:rsid w:val="005C00BF"/>
    <w:rsid w:val="005D115D"/>
    <w:rsid w:val="005D5C9E"/>
    <w:rsid w:val="005D711F"/>
    <w:rsid w:val="00601EB7"/>
    <w:rsid w:val="0061314D"/>
    <w:rsid w:val="006133D2"/>
    <w:rsid w:val="00621AA3"/>
    <w:rsid w:val="0062397B"/>
    <w:rsid w:val="00625FDE"/>
    <w:rsid w:val="006564C2"/>
    <w:rsid w:val="006579FB"/>
    <w:rsid w:val="00657AE3"/>
    <w:rsid w:val="006835E9"/>
    <w:rsid w:val="00685C4C"/>
    <w:rsid w:val="006862CA"/>
    <w:rsid w:val="006A0AFA"/>
    <w:rsid w:val="006A1215"/>
    <w:rsid w:val="006A5380"/>
    <w:rsid w:val="006B1E5D"/>
    <w:rsid w:val="006E08A7"/>
    <w:rsid w:val="007171B2"/>
    <w:rsid w:val="00740CC3"/>
    <w:rsid w:val="007411C7"/>
    <w:rsid w:val="007437D6"/>
    <w:rsid w:val="00743C81"/>
    <w:rsid w:val="0075026B"/>
    <w:rsid w:val="00752298"/>
    <w:rsid w:val="00756A03"/>
    <w:rsid w:val="00787393"/>
    <w:rsid w:val="007875E5"/>
    <w:rsid w:val="0079037A"/>
    <w:rsid w:val="00794550"/>
    <w:rsid w:val="00795F70"/>
    <w:rsid w:val="007A1E4A"/>
    <w:rsid w:val="007B7BE7"/>
    <w:rsid w:val="007D02C2"/>
    <w:rsid w:val="00804870"/>
    <w:rsid w:val="00825ABE"/>
    <w:rsid w:val="008337D7"/>
    <w:rsid w:val="00835475"/>
    <w:rsid w:val="00843580"/>
    <w:rsid w:val="008564E9"/>
    <w:rsid w:val="00860063"/>
    <w:rsid w:val="008636EC"/>
    <w:rsid w:val="00873F1F"/>
    <w:rsid w:val="00882643"/>
    <w:rsid w:val="008827E6"/>
    <w:rsid w:val="008936CB"/>
    <w:rsid w:val="0089510A"/>
    <w:rsid w:val="008C0081"/>
    <w:rsid w:val="008D6672"/>
    <w:rsid w:val="009134B6"/>
    <w:rsid w:val="00916603"/>
    <w:rsid w:val="009239DD"/>
    <w:rsid w:val="0093028E"/>
    <w:rsid w:val="00930C41"/>
    <w:rsid w:val="00961999"/>
    <w:rsid w:val="009871E6"/>
    <w:rsid w:val="009A0EA6"/>
    <w:rsid w:val="009B0683"/>
    <w:rsid w:val="009B22EB"/>
    <w:rsid w:val="009C0B87"/>
    <w:rsid w:val="009C6E3C"/>
    <w:rsid w:val="009D5880"/>
    <w:rsid w:val="009D6960"/>
    <w:rsid w:val="009D6D63"/>
    <w:rsid w:val="009E1B23"/>
    <w:rsid w:val="00A04689"/>
    <w:rsid w:val="00A04EFF"/>
    <w:rsid w:val="00A0577A"/>
    <w:rsid w:val="00A17F0D"/>
    <w:rsid w:val="00A31C8C"/>
    <w:rsid w:val="00A357DE"/>
    <w:rsid w:val="00A5049B"/>
    <w:rsid w:val="00A56580"/>
    <w:rsid w:val="00A647E3"/>
    <w:rsid w:val="00A6629A"/>
    <w:rsid w:val="00A7787E"/>
    <w:rsid w:val="00A86631"/>
    <w:rsid w:val="00A97405"/>
    <w:rsid w:val="00AB3214"/>
    <w:rsid w:val="00AE0860"/>
    <w:rsid w:val="00AF4F2A"/>
    <w:rsid w:val="00B1671C"/>
    <w:rsid w:val="00B36350"/>
    <w:rsid w:val="00B40814"/>
    <w:rsid w:val="00B4603F"/>
    <w:rsid w:val="00B506DD"/>
    <w:rsid w:val="00B651FE"/>
    <w:rsid w:val="00B66C89"/>
    <w:rsid w:val="00B73AE4"/>
    <w:rsid w:val="00B876E5"/>
    <w:rsid w:val="00B93233"/>
    <w:rsid w:val="00B96353"/>
    <w:rsid w:val="00BA0470"/>
    <w:rsid w:val="00BA4E32"/>
    <w:rsid w:val="00BC3C7F"/>
    <w:rsid w:val="00BD14B9"/>
    <w:rsid w:val="00BD6723"/>
    <w:rsid w:val="00BE1B07"/>
    <w:rsid w:val="00BE62F1"/>
    <w:rsid w:val="00BE64B8"/>
    <w:rsid w:val="00BF0D77"/>
    <w:rsid w:val="00BF5E47"/>
    <w:rsid w:val="00C02598"/>
    <w:rsid w:val="00C06520"/>
    <w:rsid w:val="00C07C94"/>
    <w:rsid w:val="00C144C0"/>
    <w:rsid w:val="00C21717"/>
    <w:rsid w:val="00C24276"/>
    <w:rsid w:val="00C40204"/>
    <w:rsid w:val="00C45E02"/>
    <w:rsid w:val="00C45EEE"/>
    <w:rsid w:val="00C60E11"/>
    <w:rsid w:val="00C61139"/>
    <w:rsid w:val="00C641AD"/>
    <w:rsid w:val="00C82BEE"/>
    <w:rsid w:val="00C857EB"/>
    <w:rsid w:val="00C90159"/>
    <w:rsid w:val="00C91C7F"/>
    <w:rsid w:val="00CC486F"/>
    <w:rsid w:val="00CC63F4"/>
    <w:rsid w:val="00CD0432"/>
    <w:rsid w:val="00CE6588"/>
    <w:rsid w:val="00D02BE5"/>
    <w:rsid w:val="00D02F35"/>
    <w:rsid w:val="00D04C4F"/>
    <w:rsid w:val="00D304CD"/>
    <w:rsid w:val="00D31655"/>
    <w:rsid w:val="00D41E39"/>
    <w:rsid w:val="00D44463"/>
    <w:rsid w:val="00D60E37"/>
    <w:rsid w:val="00D63E5B"/>
    <w:rsid w:val="00D64A40"/>
    <w:rsid w:val="00D8029E"/>
    <w:rsid w:val="00D868BB"/>
    <w:rsid w:val="00D871A7"/>
    <w:rsid w:val="00DA7BA7"/>
    <w:rsid w:val="00DB3185"/>
    <w:rsid w:val="00DD35A2"/>
    <w:rsid w:val="00DD603E"/>
    <w:rsid w:val="00E041FC"/>
    <w:rsid w:val="00E1129D"/>
    <w:rsid w:val="00E16D4A"/>
    <w:rsid w:val="00E30D93"/>
    <w:rsid w:val="00E35AC3"/>
    <w:rsid w:val="00E44031"/>
    <w:rsid w:val="00E4798C"/>
    <w:rsid w:val="00E50953"/>
    <w:rsid w:val="00E52545"/>
    <w:rsid w:val="00E5336C"/>
    <w:rsid w:val="00E55CC5"/>
    <w:rsid w:val="00E57E9B"/>
    <w:rsid w:val="00E63A89"/>
    <w:rsid w:val="00E66CE4"/>
    <w:rsid w:val="00E70C8F"/>
    <w:rsid w:val="00E83A1A"/>
    <w:rsid w:val="00E84381"/>
    <w:rsid w:val="00EA5DCB"/>
    <w:rsid w:val="00EB6AD6"/>
    <w:rsid w:val="00EB799C"/>
    <w:rsid w:val="00EC1AEC"/>
    <w:rsid w:val="00EF0423"/>
    <w:rsid w:val="00EF4D47"/>
    <w:rsid w:val="00EF59FE"/>
    <w:rsid w:val="00EF62FC"/>
    <w:rsid w:val="00F117C0"/>
    <w:rsid w:val="00F16BF8"/>
    <w:rsid w:val="00F23EE4"/>
    <w:rsid w:val="00F25641"/>
    <w:rsid w:val="00F25A64"/>
    <w:rsid w:val="00F26777"/>
    <w:rsid w:val="00F37ED5"/>
    <w:rsid w:val="00F433C2"/>
    <w:rsid w:val="00F50D69"/>
    <w:rsid w:val="00F8122B"/>
    <w:rsid w:val="00F8203D"/>
    <w:rsid w:val="00F85DEC"/>
    <w:rsid w:val="00FA487F"/>
    <w:rsid w:val="00FB419C"/>
    <w:rsid w:val="00FC770F"/>
    <w:rsid w:val="00FD2492"/>
    <w:rsid w:val="00FF21C2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4B8DB"/>
  <w15:docId w15:val="{0BBA8C8E-457C-4053-9D77-F800C96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6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26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6B4"/>
    <w:rPr>
      <w:rFonts w:cs="Times New Roman"/>
      <w:sz w:val="24"/>
      <w:szCs w:val="24"/>
    </w:rPr>
  </w:style>
  <w:style w:type="character" w:customStyle="1" w:styleId="Title1">
    <w:name w:val="Title1"/>
    <w:uiPriority w:val="99"/>
    <w:rsid w:val="00882643"/>
  </w:style>
  <w:style w:type="character" w:styleId="Hyperlink">
    <w:name w:val="Hyperlink"/>
    <w:basedOn w:val="DefaultParagraphFont"/>
    <w:uiPriority w:val="99"/>
    <w:rsid w:val="0088264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D5"/>
    <w:rPr>
      <w:rFonts w:cs="Times New Roman"/>
    </w:rPr>
  </w:style>
  <w:style w:type="table" w:styleId="TableGrid">
    <w:name w:val="Table Grid"/>
    <w:basedOn w:val="TableNormal"/>
    <w:uiPriority w:val="99"/>
    <w:rsid w:val="009302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04EF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A6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04E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4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2A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C486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0C76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8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8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8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18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18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8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18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8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185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18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85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185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185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185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185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1185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185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mentiaaction.org.uk/nationaldementiadeclar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ementia@southernbrooks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mentia@southernbrooks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ementiaaction.org.uk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F74A1AA9F3040A49B0434514B98D0" ma:contentTypeVersion="10" ma:contentTypeDescription="Create a new document." ma:contentTypeScope="" ma:versionID="868c68c24b400336bf3864c670b385dd">
  <xsd:schema xmlns:xsd="http://www.w3.org/2001/XMLSchema" xmlns:xs="http://www.w3.org/2001/XMLSchema" xmlns:p="http://schemas.microsoft.com/office/2006/metadata/properties" xmlns:ns2="d06c904a-f040-4ef7-ba89-85563c9e855a" xmlns:ns3="506fe66d-3ddf-4d99-aedb-fa38161a7592" targetNamespace="http://schemas.microsoft.com/office/2006/metadata/properties" ma:root="true" ma:fieldsID="dc9ba50bb8a21e503d1dca05359fffb6" ns2:_="" ns3:_="">
    <xsd:import namespace="d06c904a-f040-4ef7-ba89-85563c9e855a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c904a-f040-4ef7-ba89-85563c9e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2E6BF-4EEB-4623-9EE5-D500BAD95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F260D-8288-4401-9096-09275B6CC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999E4-0492-4719-B0FB-55A772ED0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c904a-f040-4ef7-ba89-85563c9e855a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Dementia Declaration Action Plan</vt:lpstr>
    </vt:vector>
  </TitlesOfParts>
  <Company>ALZHEIMER'S SOCIETY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Dementia Declaration Action Plan</dc:title>
  <dc:creator>sarah.gillam</dc:creator>
  <cp:lastModifiedBy>Peter Muir</cp:lastModifiedBy>
  <cp:revision>8</cp:revision>
  <cp:lastPrinted>2014-02-28T14:35:00Z</cp:lastPrinted>
  <dcterms:created xsi:type="dcterms:W3CDTF">2018-10-23T15:09:00Z</dcterms:created>
  <dcterms:modified xsi:type="dcterms:W3CDTF">2020-04-27T15:34:00Z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0x010100806F74A1AA9F3040A49B0434514B98D0</vt:lpwstr>
  </property>
  <property fmtid="{D5CDD505-2E9C-101B-9397-08002B2CF9AE}" pid="3" name="AuthorIds_UIVersion_5120">
    <vt:lpwstr>34</vt:lpwstr>
  </property>
</Properties>
</file>